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E3875">
      <w:pPr>
        <w:spacing w:line="40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附件2</w:t>
      </w:r>
    </w:p>
    <w:p w14:paraId="1A281485">
      <w:pPr>
        <w:spacing w:line="400" w:lineRule="exact"/>
        <w:jc w:val="center"/>
        <w:rPr>
          <w:rFonts w:ascii="仿宋_GB2312" w:hAnsi="仿宋_GB2312" w:eastAsia="仿宋_GB2312" w:cs="仿宋_GB2312"/>
          <w:b/>
          <w:bCs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</w:rPr>
        <w:t>银海区公益性岗位人员申请表</w:t>
      </w:r>
    </w:p>
    <w:tbl>
      <w:tblPr>
        <w:tblStyle w:val="2"/>
        <w:tblW w:w="963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1140"/>
        <w:gridCol w:w="1080"/>
        <w:gridCol w:w="1005"/>
        <w:gridCol w:w="1020"/>
        <w:gridCol w:w="1470"/>
        <w:gridCol w:w="1035"/>
        <w:gridCol w:w="1515"/>
      </w:tblGrid>
      <w:tr w14:paraId="4B8678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963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97B162"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编号：                                    登记日期：</w:t>
            </w:r>
            <w:r>
              <w:rPr>
                <w:rFonts w:hint="eastAsia" w:hAnsi="仿宋_GB2312" w:cs="仿宋_GB2312"/>
                <w:color w:val="auto"/>
                <w:kern w:val="0"/>
                <w:sz w:val="24"/>
                <w:lang w:val="en-US" w:eastAsia="zh-CN" w:bidi="ar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hAnsi="仿宋_GB2312" w:cs="仿宋_GB2312"/>
                <w:color w:val="auto"/>
                <w:kern w:val="0"/>
                <w:sz w:val="24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月</w:t>
            </w:r>
            <w:r>
              <w:rPr>
                <w:rFonts w:hint="eastAsia" w:hAnsi="仿宋_GB2312" w:cs="仿宋_GB2312"/>
                <w:color w:val="auto"/>
                <w:kern w:val="0"/>
                <w:sz w:val="24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日</w:t>
            </w:r>
          </w:p>
        </w:tc>
      </w:tr>
      <w:tr w14:paraId="2A4B84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63819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566F1B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2E1CF6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0E98A3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8E210F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3E585B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6B536F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2EC47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 w14:paraId="544BB5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7F72F3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文化程度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44C8E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6CAC0E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曾在何处参加过何种职业技术培训</w:t>
            </w:r>
          </w:p>
        </w:tc>
        <w:tc>
          <w:tcPr>
            <w:tcW w:w="5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B8399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hAnsi="仿宋_GB2312" w:cs="仿宋_GB2312"/>
                <w:color w:val="auto"/>
                <w:sz w:val="24"/>
                <w:lang w:val="en-US" w:eastAsia="zh-CN"/>
              </w:rPr>
              <w:t>无</w:t>
            </w:r>
          </w:p>
        </w:tc>
      </w:tr>
      <w:tr w14:paraId="1BCD6E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919AE5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原工作单位</w:t>
            </w:r>
          </w:p>
        </w:tc>
        <w:tc>
          <w:tcPr>
            <w:tcW w:w="5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34917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F241E9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26CAA8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 w14:paraId="56A0D0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1AA28C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现住址</w:t>
            </w:r>
          </w:p>
        </w:tc>
        <w:tc>
          <w:tcPr>
            <w:tcW w:w="82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CDDB7F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 w14:paraId="49B838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394072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户口所在地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F622A1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9235CB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就业失业登记证号码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7B2DC5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 w14:paraId="2A34B8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1E5A82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本人身份证编号</w:t>
            </w:r>
          </w:p>
        </w:tc>
        <w:tc>
          <w:tcPr>
            <w:tcW w:w="45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2CFE1F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E45B47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0A56E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 w14:paraId="0D21B7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900F70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有何政治历史问题结论如何</w:t>
            </w:r>
          </w:p>
        </w:tc>
        <w:tc>
          <w:tcPr>
            <w:tcW w:w="45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D0F96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4D7225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有何疾病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E4C41B">
            <w:pPr>
              <w:spacing w:line="3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 w14:paraId="447202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A1A8AF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专业特长</w:t>
            </w:r>
          </w:p>
        </w:tc>
        <w:tc>
          <w:tcPr>
            <w:tcW w:w="71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3471D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 w14:paraId="16C765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3A01EA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申报要求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225FA1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申报单位</w:t>
            </w:r>
          </w:p>
        </w:tc>
        <w:tc>
          <w:tcPr>
            <w:tcW w:w="3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758E2E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2920D2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申报岗位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DA6496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hAnsi="仿宋_GB2312" w:cs="仿宋_GB2312"/>
                <w:color w:val="auto"/>
                <w:sz w:val="24"/>
                <w:lang w:val="en-US" w:eastAsia="zh-CN"/>
              </w:rPr>
              <w:t>办事员</w:t>
            </w:r>
          </w:p>
        </w:tc>
      </w:tr>
      <w:tr w14:paraId="1931F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D8B75C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927A8F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其他要求</w:t>
            </w:r>
          </w:p>
        </w:tc>
        <w:tc>
          <w:tcPr>
            <w:tcW w:w="71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4EB95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</w:tc>
      </w:tr>
      <w:tr w14:paraId="02F217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6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4A1074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本人工作简历</w:t>
            </w:r>
          </w:p>
        </w:tc>
      </w:tr>
      <w:tr w14:paraId="17BF61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086E66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年 月至  年 月</w:t>
            </w:r>
          </w:p>
        </w:tc>
        <w:tc>
          <w:tcPr>
            <w:tcW w:w="45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7855B3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在何单位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B6F94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任何职务</w:t>
            </w:r>
          </w:p>
        </w:tc>
      </w:tr>
      <w:tr w14:paraId="42226C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E47DB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5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C438E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DCA4B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BDDD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000D8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5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E71BC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23599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A464E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1DA720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就业单位意见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22ECDE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D2D602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人社部门意见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FEA0A2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bookmarkStart w:id="0" w:name="_GoBack"/>
            <w:bookmarkEnd w:id="0"/>
          </w:p>
        </w:tc>
      </w:tr>
      <w:tr w14:paraId="0839F4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1D1969">
            <w:pPr>
              <w:widowControl/>
              <w:spacing w:line="36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注：此表一式叁份                      统一社会信用代码：</w:t>
            </w:r>
          </w:p>
        </w:tc>
      </w:tr>
    </w:tbl>
    <w:p w14:paraId="6114AB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kODk2YTg3YzYzZWI4MzFkZmJjOGNhMGUyYWI1ZTIifQ=="/>
  </w:docVars>
  <w:rsids>
    <w:rsidRoot w:val="35042181"/>
    <w:rsid w:val="08894100"/>
    <w:rsid w:val="15B345D7"/>
    <w:rsid w:val="19883A5B"/>
    <w:rsid w:val="1FDD2724"/>
    <w:rsid w:val="21D84A07"/>
    <w:rsid w:val="224C27B9"/>
    <w:rsid w:val="25CD74A3"/>
    <w:rsid w:val="26E9748D"/>
    <w:rsid w:val="2B01621D"/>
    <w:rsid w:val="2C520D4C"/>
    <w:rsid w:val="30071E7A"/>
    <w:rsid w:val="35042181"/>
    <w:rsid w:val="4CE70AA9"/>
    <w:rsid w:val="534F37BA"/>
    <w:rsid w:val="537D1C2D"/>
    <w:rsid w:val="5F6E5059"/>
    <w:rsid w:val="6CAE3AEF"/>
    <w:rsid w:val="6FEA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_GB2312" w:hAnsi="华文中宋" w:eastAsia="仿宋_GB2312" w:cs="Times New Roman"/>
      <w:color w:val="000000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358</Characters>
  <Lines>0</Lines>
  <Paragraphs>0</Paragraphs>
  <TotalTime>35</TotalTime>
  <ScaleCrop>false</ScaleCrop>
  <LinksUpToDate>false</LinksUpToDate>
  <CharactersWithSpaces>436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2024-03-06T02:48:00Z</dcterms:created>
  <dc:creator>FAT</dc:creator>
  <cp:lastModifiedBy>FAT</cp:lastModifiedBy>
  <cp:lastPrinted>2024-09-25T01:41:00Z</cp:lastPrinted>
  <dcterms:modified xsi:type="dcterms:W3CDTF">2024-10-11T01:05:10Z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7DA7052AC9BF423294E6213B1911754F_13</vt:lpwstr>
  </property>
</Properties>
</file>