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3C9C" w:rsidRDefault="00BC3C9C">
      <w:pPr>
        <w:rPr>
          <w:rFonts w:ascii="仿宋" w:eastAsia="仿宋" w:hAnsi="仿宋"/>
          <w:sz w:val="32"/>
        </w:rPr>
      </w:pPr>
      <w:r>
        <w:rPr>
          <w:rFonts w:ascii="仿宋" w:eastAsia="仿宋" w:hAnsi="仿宋" w:hint="eastAsia"/>
          <w:sz w:val="32"/>
        </w:rPr>
        <w:t>附</w:t>
      </w:r>
      <w:bookmarkStart w:id="0" w:name="_Hlt435431400"/>
      <w:r>
        <w:rPr>
          <w:rFonts w:ascii="仿宋" w:eastAsia="仿宋" w:hAnsi="仿宋" w:hint="eastAsia"/>
          <w:sz w:val="32"/>
        </w:rPr>
        <w:t>件</w:t>
      </w:r>
      <w:bookmarkEnd w:id="0"/>
      <w:r>
        <w:rPr>
          <w:rFonts w:ascii="仿宋" w:eastAsia="仿宋" w:hAnsi="仿宋" w:hint="eastAsia"/>
          <w:sz w:val="32"/>
        </w:rPr>
        <w:t>1：</w:t>
      </w:r>
    </w:p>
    <w:p w:rsidR="00261F5D" w:rsidRDefault="00BC3C9C" w:rsidP="00BC3C9C">
      <w:pPr>
        <w:jc w:val="center"/>
        <w:rPr>
          <w:rFonts w:ascii="方正小标宋简体" w:eastAsia="方正小标宋简体" w:hAnsi="仿宋"/>
          <w:sz w:val="44"/>
        </w:rPr>
      </w:pPr>
      <w:r w:rsidRPr="00BC3C9C">
        <w:rPr>
          <w:rFonts w:ascii="方正小标宋简体" w:eastAsia="方正小标宋简体" w:hAnsi="仿宋" w:hint="eastAsia"/>
          <w:sz w:val="44"/>
        </w:rPr>
        <w:t>2022年北京妇产医院公开招聘需求表</w:t>
      </w:r>
      <w:r w:rsidR="00EE1038">
        <w:rPr>
          <w:rFonts w:ascii="方正小标宋简体" w:eastAsia="方正小标宋简体" w:hAnsi="仿宋" w:hint="eastAsia"/>
          <w:sz w:val="44"/>
        </w:rPr>
        <w:t>(编外)</w:t>
      </w:r>
      <w:bookmarkStart w:id="1" w:name="_GoBack"/>
      <w:bookmarkEnd w:id="1"/>
    </w:p>
    <w:p w:rsidR="00BC3C9C" w:rsidRDefault="00BC3C9C" w:rsidP="00BC3C9C">
      <w:pPr>
        <w:jc w:val="center"/>
      </w:pPr>
    </w:p>
    <w:tbl>
      <w:tblPr>
        <w:tblW w:w="13603" w:type="dxa"/>
        <w:jc w:val="center"/>
        <w:tblLook w:val="04A0" w:firstRow="1" w:lastRow="0" w:firstColumn="1" w:lastColumn="0" w:noHBand="0" w:noVBand="1"/>
      </w:tblPr>
      <w:tblGrid>
        <w:gridCol w:w="967"/>
        <w:gridCol w:w="1275"/>
        <w:gridCol w:w="1276"/>
        <w:gridCol w:w="567"/>
        <w:gridCol w:w="992"/>
        <w:gridCol w:w="2363"/>
        <w:gridCol w:w="1418"/>
        <w:gridCol w:w="1559"/>
        <w:gridCol w:w="3186"/>
      </w:tblGrid>
      <w:tr w:rsidR="00BE0107" w:rsidRPr="00F37320" w:rsidTr="003F25C1">
        <w:trPr>
          <w:trHeight w:val="20"/>
          <w:tblHeader/>
          <w:jc w:val="center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0107" w:rsidRP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0107" w:rsidRP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科 室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0107" w:rsidRP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招聘人</w:t>
            </w:r>
          </w:p>
          <w:p w:rsidR="00BE0107" w:rsidRP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员类别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0107" w:rsidRP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人数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0107" w:rsidRP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岗位</w:t>
            </w:r>
          </w:p>
        </w:tc>
        <w:tc>
          <w:tcPr>
            <w:tcW w:w="2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0107" w:rsidRP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所学专业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0107" w:rsidRP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学历学</w:t>
            </w:r>
          </w:p>
          <w:p w:rsidR="00BE0107" w:rsidRP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位要求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0107" w:rsidRP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专业技术等级</w:t>
            </w:r>
          </w:p>
        </w:tc>
        <w:tc>
          <w:tcPr>
            <w:tcW w:w="31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0107" w:rsidRP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其他</w:t>
            </w:r>
            <w:r w:rsidRPr="00F37320"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  <w:t>要求</w:t>
            </w:r>
          </w:p>
        </w:tc>
      </w:tr>
      <w:tr w:rsidR="00BE0107" w:rsidRPr="00F37320" w:rsidTr="003F25C1">
        <w:trPr>
          <w:trHeight w:val="20"/>
          <w:jc w:val="center"/>
        </w:trPr>
        <w:tc>
          <w:tcPr>
            <w:tcW w:w="9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0107" w:rsidRPr="00F37320" w:rsidRDefault="00BE0107" w:rsidP="00B83F17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0107" w:rsidRP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护理部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0107" w:rsidRP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应届生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0107" w:rsidRP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0107" w:rsidRP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护理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0107" w:rsidRP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护理学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0107" w:rsidRP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大专</w:t>
            </w:r>
          </w:p>
          <w:p w:rsidR="00BE0107" w:rsidRP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及以上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0107" w:rsidRP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专技13级及以上</w:t>
            </w:r>
          </w:p>
        </w:tc>
        <w:tc>
          <w:tcPr>
            <w:tcW w:w="3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0107" w:rsidRP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BE0107" w:rsidRPr="00F37320" w:rsidTr="003F25C1">
        <w:trPr>
          <w:trHeight w:val="20"/>
          <w:jc w:val="center"/>
        </w:trPr>
        <w:tc>
          <w:tcPr>
            <w:tcW w:w="9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0107" w:rsidRP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0107" w:rsidRP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新生</w:t>
            </w:r>
          </w:p>
          <w:p w:rsidR="00BE0107" w:rsidRP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儿科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0107" w:rsidRP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非应届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0107" w:rsidRP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0107" w:rsidRP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医生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0107" w:rsidRP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儿科学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0107" w:rsidRP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硕士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E0107" w:rsidRP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专技12级及以上</w:t>
            </w:r>
          </w:p>
        </w:tc>
        <w:tc>
          <w:tcPr>
            <w:tcW w:w="3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取得住院医师</w:t>
            </w:r>
          </w:p>
          <w:p w:rsidR="00BE0107" w:rsidRP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规范化培训合格证书</w:t>
            </w:r>
          </w:p>
        </w:tc>
      </w:tr>
      <w:tr w:rsidR="00BE0107" w:rsidRPr="00F37320" w:rsidTr="003F25C1">
        <w:trPr>
          <w:trHeight w:val="20"/>
          <w:jc w:val="center"/>
        </w:trPr>
        <w:tc>
          <w:tcPr>
            <w:tcW w:w="9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0107" w:rsidRP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0107" w:rsidRP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放疗</w:t>
            </w:r>
          </w:p>
          <w:p w:rsidR="00BE0107" w:rsidRP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中心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0107" w:rsidRP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非应届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0107" w:rsidRP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0107" w:rsidRP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医生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0107" w:rsidRPr="00F37320" w:rsidRDefault="00F37320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肿瘤放疗、肿瘤学、妇科肿瘤学等相关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0107" w:rsidRP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硕士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0107" w:rsidRP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专技12级及以上</w:t>
            </w:r>
          </w:p>
        </w:tc>
        <w:tc>
          <w:tcPr>
            <w:tcW w:w="3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取得住院医师</w:t>
            </w:r>
          </w:p>
          <w:p w:rsidR="00BE0107" w:rsidRP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规范化培训合格证书</w:t>
            </w:r>
          </w:p>
        </w:tc>
      </w:tr>
      <w:tr w:rsidR="00BE0107" w:rsidRPr="00F37320" w:rsidTr="003F25C1">
        <w:trPr>
          <w:trHeight w:val="20"/>
          <w:jc w:val="center"/>
        </w:trPr>
        <w:tc>
          <w:tcPr>
            <w:tcW w:w="9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0107" w:rsidRP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0107" w:rsidRP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放射科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0107" w:rsidRP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非应届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0107" w:rsidRP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0107" w:rsidRP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医技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0107" w:rsidRP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医学影像学或影像技术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大学</w:t>
            </w:r>
          </w:p>
          <w:p w:rsidR="00BE0107" w:rsidRP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本科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0107" w:rsidRP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专技12级及以上</w:t>
            </w:r>
          </w:p>
        </w:tc>
        <w:tc>
          <w:tcPr>
            <w:tcW w:w="3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0107" w:rsidRP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BE0107" w:rsidRPr="00F37320" w:rsidTr="003F25C1">
        <w:trPr>
          <w:trHeight w:val="20"/>
          <w:jc w:val="center"/>
        </w:trPr>
        <w:tc>
          <w:tcPr>
            <w:tcW w:w="9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0107" w:rsidRP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0107" w:rsidRP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保卫处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0107" w:rsidRP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非应届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0107" w:rsidRP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0107" w:rsidRP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工勤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0107" w:rsidRPr="00F37320" w:rsidRDefault="00BE0107" w:rsidP="00F3732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安全技术管理等相关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大学</w:t>
            </w:r>
          </w:p>
          <w:p w:rsidR="00BE0107" w:rsidRP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专科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0107" w:rsidRP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无</w:t>
            </w:r>
          </w:p>
        </w:tc>
        <w:tc>
          <w:tcPr>
            <w:tcW w:w="3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0107" w:rsidRPr="00F37320" w:rsidRDefault="00BE0107" w:rsidP="00131F9D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F37320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较熟练使用办公软件，熟悉消防、危化品管理</w:t>
            </w:r>
          </w:p>
        </w:tc>
      </w:tr>
    </w:tbl>
    <w:p w:rsidR="00B83F17" w:rsidRPr="00B83F17" w:rsidRDefault="00B83F17"/>
    <w:sectPr w:rsidR="00B83F17" w:rsidRPr="00B83F17" w:rsidSect="00F37320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3F17"/>
    <w:rsid w:val="0003316C"/>
    <w:rsid w:val="001D599D"/>
    <w:rsid w:val="00261F5D"/>
    <w:rsid w:val="003F25C1"/>
    <w:rsid w:val="00502A08"/>
    <w:rsid w:val="006A542E"/>
    <w:rsid w:val="00960C97"/>
    <w:rsid w:val="00B83F17"/>
    <w:rsid w:val="00BC3C9C"/>
    <w:rsid w:val="00BE0107"/>
    <w:rsid w:val="00C344CF"/>
    <w:rsid w:val="00EE1038"/>
    <w:rsid w:val="00F37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1656FE"/>
  <w15:chartTrackingRefBased/>
  <w15:docId w15:val="{DA2B01D3-BD65-4125-A6CE-A184AC274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3F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48</Words>
  <Characters>280</Characters>
  <Application>Microsoft Office Word</Application>
  <DocSecurity>0</DocSecurity>
  <Lines>2</Lines>
  <Paragraphs>1</Paragraphs>
  <ScaleCrop>false</ScaleCrop>
  <Company>妇产</Company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人力资源处</dc:creator>
  <cp:keywords/>
  <dc:description/>
  <cp:lastModifiedBy>人力资源处</cp:lastModifiedBy>
  <cp:revision>3</cp:revision>
  <dcterms:created xsi:type="dcterms:W3CDTF">2022-09-08T07:28:00Z</dcterms:created>
  <dcterms:modified xsi:type="dcterms:W3CDTF">2022-09-08T08:22:00Z</dcterms:modified>
</cp:coreProperties>
</file>