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atLeast"/>
        <w:rPr>
          <w:rFonts w:ascii="Times New Roman" w:hAnsi="Times New Roman" w:eastAsia="黑体" w:cs="宋体"/>
          <w:bCs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Times New Roman" w:hAnsi="黑体" w:eastAsia="黑体" w:cs="宋体"/>
          <w:bCs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Times New Roman" w:hAnsi="Times New Roman" w:eastAsia="黑体" w:cs="宋体"/>
          <w:bCs/>
          <w:color w:val="000000"/>
          <w:kern w:val="0"/>
          <w:sz w:val="28"/>
          <w:szCs w:val="28"/>
          <w:shd w:val="clear" w:color="auto" w:fill="FFFFFF"/>
        </w:rPr>
        <w:t>1</w:t>
      </w:r>
    </w:p>
    <w:p>
      <w:pPr>
        <w:jc w:val="center"/>
      </w:pPr>
      <w:r>
        <w:rPr>
          <w:rFonts w:hint="eastAsia" w:ascii="方正小标宋_GBK" w:hAnsi="宋体" w:eastAsia="方正小标宋_GBK" w:cs="宋体"/>
          <w:kern w:val="0"/>
          <w:sz w:val="40"/>
          <w:szCs w:val="40"/>
        </w:rPr>
        <w:t>2022年第二批编外岗位简介表</w:t>
      </w:r>
    </w:p>
    <w:tbl>
      <w:tblPr>
        <w:tblStyle w:val="6"/>
        <w:tblW w:w="8505" w:type="dxa"/>
        <w:tblInd w:w="3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109"/>
        <w:gridCol w:w="678"/>
        <w:gridCol w:w="1302"/>
        <w:gridCol w:w="1149"/>
        <w:gridCol w:w="982"/>
        <w:gridCol w:w="850"/>
        <w:gridCol w:w="1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招聘人数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对象</w:t>
            </w:r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检验技师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相应学位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有护士执业资格</w:t>
            </w:r>
          </w:p>
        </w:tc>
      </w:tr>
    </w:tbl>
    <w:p/>
    <w:p>
      <w:pPr>
        <w:widowControl/>
        <w:rPr>
          <w:rFonts w:hint="eastAsia" w:ascii="Times New Roman"/>
          <w:sz w:val="28"/>
          <w:szCs w:val="28"/>
        </w:rPr>
      </w:pPr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1906" w:h="16838"/>
      <w:pgMar w:top="1361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75200"/>
      <w:docPartObj>
        <w:docPartGallery w:val="AutoText"/>
      </w:docPartObj>
    </w:sdtPr>
    <w:sdtEndPr>
      <w:rPr>
        <w:rFonts w:asciiTheme="minorEastAsia" w:hAnsiTheme="minorEastAsia"/>
        <w:sz w:val="28"/>
      </w:rPr>
    </w:sdtEndPr>
    <w:sdtContent>
      <w:p>
        <w:pPr>
          <w:pStyle w:val="3"/>
          <w:jc w:val="right"/>
        </w:pPr>
        <w:r>
          <w:rPr>
            <w:rFonts w:hint="eastAsia" w:asciiTheme="minorEastAsia" w:hAnsiTheme="minorEastAsia"/>
            <w:sz w:val="28"/>
          </w:rPr>
          <w:t>-</w:t>
        </w:r>
        <w:r>
          <w:rPr>
            <w:rFonts w:asciiTheme="minorEastAsia" w:hAnsiTheme="minorEastAsia"/>
            <w:sz w:val="28"/>
          </w:rPr>
          <w:t xml:space="preserve"> 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7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hint="eastAsia" w:asciiTheme="minorEastAsia" w:hAnsiTheme="minorEastAsia"/>
            <w:sz w:val="28"/>
          </w:rPr>
          <w:t>-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75211"/>
      <w:docPartObj>
        <w:docPartGallery w:val="AutoText"/>
      </w:docPartObj>
    </w:sdtPr>
    <w:sdtContent>
      <w:p>
        <w:pPr>
          <w:pStyle w:val="3"/>
        </w:pPr>
        <w:r>
          <w:rPr>
            <w:rFonts w:hint="eastAsia" w:asciiTheme="minorEastAsia" w:hAnsiTheme="minorEastAsia"/>
            <w:sz w:val="28"/>
          </w:rPr>
          <w:t>-</w:t>
        </w:r>
        <w:r>
          <w:rPr>
            <w:rFonts w:asciiTheme="minorEastAsia" w:hAnsiTheme="minorEastAsia"/>
            <w:sz w:val="28"/>
          </w:rPr>
          <w:t xml:space="preserve"> 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6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hint="eastAsia" w:asciiTheme="minorEastAsia" w:hAnsiTheme="minorEastAsia"/>
            <w:sz w:val="28"/>
          </w:rPr>
          <w:t>-</w:t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MmUwYzU5ZWE3NTFiZmI5YjcwYzdlNTE4N2JjNjEifQ=="/>
  </w:docVars>
  <w:rsids>
    <w:rsidRoot w:val="006547EA"/>
    <w:rsid w:val="000A12AB"/>
    <w:rsid w:val="000C6E85"/>
    <w:rsid w:val="00192FCD"/>
    <w:rsid w:val="00204B65"/>
    <w:rsid w:val="00295A30"/>
    <w:rsid w:val="00354F64"/>
    <w:rsid w:val="003E7C2B"/>
    <w:rsid w:val="003F0969"/>
    <w:rsid w:val="00413C23"/>
    <w:rsid w:val="00447AC6"/>
    <w:rsid w:val="004B7709"/>
    <w:rsid w:val="004C636D"/>
    <w:rsid w:val="004E2290"/>
    <w:rsid w:val="00546598"/>
    <w:rsid w:val="006547EA"/>
    <w:rsid w:val="006623F8"/>
    <w:rsid w:val="00750F11"/>
    <w:rsid w:val="0078736B"/>
    <w:rsid w:val="007A0168"/>
    <w:rsid w:val="007C40F0"/>
    <w:rsid w:val="008574C3"/>
    <w:rsid w:val="00947296"/>
    <w:rsid w:val="00A45060"/>
    <w:rsid w:val="00A62F43"/>
    <w:rsid w:val="00AA41A6"/>
    <w:rsid w:val="00AC1273"/>
    <w:rsid w:val="00BD297C"/>
    <w:rsid w:val="00C12CF0"/>
    <w:rsid w:val="00D1444C"/>
    <w:rsid w:val="00DB069C"/>
    <w:rsid w:val="00DE74C2"/>
    <w:rsid w:val="00E25335"/>
    <w:rsid w:val="00E37D2E"/>
    <w:rsid w:val="00E60D39"/>
    <w:rsid w:val="00EE69F9"/>
    <w:rsid w:val="00F66D1A"/>
    <w:rsid w:val="00FB7C7B"/>
    <w:rsid w:val="0612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2308</Words>
  <Characters>2437</Characters>
  <Lines>21</Lines>
  <Paragraphs>5</Paragraphs>
  <TotalTime>281</TotalTime>
  <ScaleCrop>false</ScaleCrop>
  <LinksUpToDate>false</LinksUpToDate>
  <CharactersWithSpaces>2725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2021-05-13T01:30:00Z</dcterms:created>
  <dc:creator>任彭年</dc:creator>
  <cp:lastModifiedBy>鲸</cp:lastModifiedBy>
  <cp:lastPrinted>2022-09-15T01:04:00Z</cp:lastPrinted>
  <dcterms:modified xsi:type="dcterms:W3CDTF">2022-09-15T01:58:22Z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69A987B75D1F418FAD903577966DD4C5</vt:lpwstr>
  </property>
</Properties>
</file>