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4EC" w:rsidRDefault="00BF18D8">
      <w:pPr>
        <w:widowControl/>
        <w:shd w:val="clear" w:color="auto" w:fill="FFFFFF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CF5762" w:rsidRDefault="00890691" w:rsidP="00CF5762">
      <w:pPr>
        <w:widowControl/>
        <w:shd w:val="clear" w:color="auto" w:fill="FFFFFF"/>
        <w:ind w:firstLineChars="150" w:firstLine="687"/>
        <w:rPr>
          <w:rFonts w:ascii="方正小标宋简体" w:eastAsia="方正小标宋简体" w:hAnsi="微软雅黑" w:cs="宋体"/>
          <w:b/>
          <w:bCs/>
          <w:color w:val="000000"/>
          <w:spacing w:val="8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微软雅黑" w:cs="宋体" w:hint="eastAsia"/>
          <w:b/>
          <w:bCs/>
          <w:color w:val="000000"/>
          <w:spacing w:val="8"/>
          <w:kern w:val="0"/>
          <w:sz w:val="44"/>
          <w:szCs w:val="44"/>
        </w:rPr>
        <w:t>隆昌</w:t>
      </w:r>
      <w:r w:rsidR="00BF18D8">
        <w:rPr>
          <w:rFonts w:ascii="方正小标宋简体" w:eastAsia="方正小标宋简体" w:hAnsi="微软雅黑" w:cs="宋体" w:hint="eastAsia"/>
          <w:b/>
          <w:bCs/>
          <w:color w:val="000000"/>
          <w:spacing w:val="8"/>
          <w:kern w:val="0"/>
          <w:sz w:val="44"/>
          <w:szCs w:val="44"/>
        </w:rPr>
        <w:t>市医疗保障基金社会监督员报名表</w:t>
      </w:r>
    </w:p>
    <w:tbl>
      <w:tblPr>
        <w:tblW w:w="10155" w:type="dxa"/>
        <w:tblInd w:w="-7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80"/>
        <w:gridCol w:w="2294"/>
        <w:gridCol w:w="2334"/>
        <w:gridCol w:w="2037"/>
        <w:gridCol w:w="2010"/>
      </w:tblGrid>
      <w:tr w:rsidR="00BC54EC" w:rsidTr="00CF5762">
        <w:trPr>
          <w:trHeight w:val="57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0"/>
          <w:p w:rsidR="00BC54EC" w:rsidRDefault="00BF18D8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姓   名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性    别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一寸</w:t>
            </w:r>
          </w:p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照片</w:t>
            </w:r>
          </w:p>
        </w:tc>
      </w:tr>
      <w:tr w:rsidR="00BC54EC" w:rsidTr="00CF5762">
        <w:trPr>
          <w:trHeight w:val="61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出生日期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民    族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54EC" w:rsidRDefault="00BC54E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BC54EC" w:rsidTr="00CF5762">
        <w:trPr>
          <w:trHeight w:val="47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政治面貌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健康状况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54EC" w:rsidRDefault="00BC54E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BC54EC" w:rsidTr="00CF5762">
        <w:trPr>
          <w:trHeight w:val="445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联系电话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是否在职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C54EC" w:rsidRDefault="00BC54E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BC54EC" w:rsidTr="00CF5762">
        <w:trPr>
          <w:trHeight w:val="594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学    历</w:t>
            </w:r>
          </w:p>
        </w:tc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毕业院校及专业</w:t>
            </w:r>
          </w:p>
        </w:tc>
        <w:tc>
          <w:tcPr>
            <w:tcW w:w="40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BC54EC" w:rsidTr="00CF5762"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工作单位及职     务</w:t>
            </w:r>
          </w:p>
        </w:tc>
        <w:tc>
          <w:tcPr>
            <w:tcW w:w="86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C54EC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BC54EC" w:rsidTr="00CF5762">
        <w:trPr>
          <w:trHeight w:val="6556"/>
        </w:trPr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br/>
              <w:t>信</w:t>
            </w:r>
          </w:p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用</w:t>
            </w:r>
          </w:p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承</w:t>
            </w:r>
          </w:p>
          <w:p w:rsidR="00BC54EC" w:rsidRDefault="00BF18D8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诺</w:t>
            </w:r>
          </w:p>
        </w:tc>
        <w:tc>
          <w:tcPr>
            <w:tcW w:w="86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54EC" w:rsidRDefault="00BF18D8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本人承诺：</w:t>
            </w:r>
          </w:p>
          <w:p w:rsidR="00BC54EC" w:rsidRDefault="00BF18D8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1.本表上所填写的内容真实、有效，本人具备与履行</w:t>
            </w:r>
            <w:r w:rsidR="00752E59"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市</w:t>
            </w: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医疗保障基金社会监督员职责相适应的健康状况等条件；</w:t>
            </w:r>
          </w:p>
          <w:p w:rsidR="00BC54EC" w:rsidRDefault="00BF18D8">
            <w:pPr>
              <w:widowControl/>
              <w:wordWrap w:val="0"/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2.本人无犯罪记录及严重失信行为，接受</w:t>
            </w:r>
            <w:r w:rsidR="00752E59"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市</w:t>
            </w: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医疗保障行政部门的指导，秉持公心，依法开展医疗保障基金社会监督工作。</w:t>
            </w:r>
          </w:p>
          <w:p w:rsidR="00752E59" w:rsidRDefault="00752E59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  <w:p w:rsidR="00BC54EC" w:rsidRDefault="00BF18D8">
            <w:pPr>
              <w:widowControl/>
              <w:wordWrap w:val="0"/>
              <w:ind w:firstLineChars="2500" w:firstLine="56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本人签字：</w:t>
            </w:r>
          </w:p>
          <w:p w:rsidR="00BC54EC" w:rsidRDefault="00BF18D8" w:rsidP="00752E59">
            <w:pPr>
              <w:widowControl/>
              <w:wordWrap w:val="0"/>
              <w:ind w:firstLineChars="2900" w:firstLine="6554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pacing w:val="8"/>
                <w:kern w:val="0"/>
                <w:szCs w:val="21"/>
              </w:rPr>
              <w:t>年   月   日</w:t>
            </w:r>
          </w:p>
        </w:tc>
      </w:tr>
    </w:tbl>
    <w:p w:rsidR="00BC54EC" w:rsidRDefault="00BC54EC" w:rsidP="00CF5762"/>
    <w:sectPr w:rsidR="00BC54EC" w:rsidSect="00BC54EC">
      <w:pgSz w:w="11906" w:h="16838"/>
      <w:pgMar w:top="2098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5A4" w:rsidRDefault="001945A4" w:rsidP="00890691">
      <w:r>
        <w:separator/>
      </w:r>
    </w:p>
  </w:endnote>
  <w:endnote w:type="continuationSeparator" w:id="1">
    <w:p w:rsidR="001945A4" w:rsidRDefault="001945A4" w:rsidP="008906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5A4" w:rsidRDefault="001945A4" w:rsidP="00890691">
      <w:r>
        <w:separator/>
      </w:r>
    </w:p>
  </w:footnote>
  <w:footnote w:type="continuationSeparator" w:id="1">
    <w:p w:rsidR="001945A4" w:rsidRDefault="001945A4" w:rsidP="008906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75268B4"/>
    <w:rsid w:val="00172347"/>
    <w:rsid w:val="001945A4"/>
    <w:rsid w:val="00436309"/>
    <w:rsid w:val="00752E59"/>
    <w:rsid w:val="00890691"/>
    <w:rsid w:val="00943239"/>
    <w:rsid w:val="00BC54EC"/>
    <w:rsid w:val="00BF18D8"/>
    <w:rsid w:val="00CF5762"/>
    <w:rsid w:val="17526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54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90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0691"/>
    <w:rPr>
      <w:kern w:val="2"/>
      <w:sz w:val="18"/>
      <w:szCs w:val="18"/>
    </w:rPr>
  </w:style>
  <w:style w:type="paragraph" w:styleId="a4">
    <w:name w:val="footer"/>
    <w:basedOn w:val="a"/>
    <w:link w:val="Char0"/>
    <w:rsid w:val="00890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0691"/>
    <w:rPr>
      <w:kern w:val="2"/>
      <w:sz w:val="18"/>
      <w:szCs w:val="18"/>
    </w:rPr>
  </w:style>
  <w:style w:type="paragraph" w:styleId="a5">
    <w:name w:val="Balloon Text"/>
    <w:basedOn w:val="a"/>
    <w:link w:val="Char1"/>
    <w:rsid w:val="00CF5762"/>
    <w:rPr>
      <w:sz w:val="18"/>
      <w:szCs w:val="18"/>
    </w:rPr>
  </w:style>
  <w:style w:type="character" w:customStyle="1" w:styleId="Char1">
    <w:name w:val="批注框文本 Char"/>
    <w:basedOn w:val="a0"/>
    <w:link w:val="a5"/>
    <w:rsid w:val="00CF57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</dc:creator>
  <cp:lastModifiedBy>PC</cp:lastModifiedBy>
  <cp:revision>6</cp:revision>
  <cp:lastPrinted>2021-09-26T07:21:00Z</cp:lastPrinted>
  <dcterms:created xsi:type="dcterms:W3CDTF">2021-06-04T17:32:00Z</dcterms:created>
  <dcterms:modified xsi:type="dcterms:W3CDTF">2021-09-26T07:21:00Z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237A28CF2633453F9ED330723E8973EC</vt:lpwstr>
  </property>
</Properties>
</file>