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585" w:rsidRDefault="00F073F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2：</w:t>
      </w:r>
    </w:p>
    <w:p w:rsidR="00CA0585" w:rsidRDefault="00F073F0">
      <w:pPr>
        <w:spacing w:line="360" w:lineRule="auto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泰兴市第二人民医院公开招聘2021年编外工作人员报名表</w:t>
      </w:r>
    </w:p>
    <w:tbl>
      <w:tblPr>
        <w:tblpPr w:leftFromText="180" w:rightFromText="180" w:vertAnchor="page" w:horzAnchor="page" w:tblpX="1169" w:tblpY="2944"/>
        <w:tblW w:w="9655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15"/>
        <w:gridCol w:w="345"/>
        <w:gridCol w:w="174"/>
        <w:gridCol w:w="7"/>
        <w:gridCol w:w="441"/>
        <w:gridCol w:w="210"/>
        <w:gridCol w:w="210"/>
        <w:gridCol w:w="28"/>
        <w:gridCol w:w="183"/>
        <w:gridCol w:w="210"/>
        <w:gridCol w:w="211"/>
        <w:gridCol w:w="210"/>
        <w:gridCol w:w="12"/>
        <w:gridCol w:w="12"/>
        <w:gridCol w:w="187"/>
        <w:gridCol w:w="210"/>
        <w:gridCol w:w="213"/>
        <w:gridCol w:w="170"/>
        <w:gridCol w:w="22"/>
        <w:gridCol w:w="18"/>
        <w:gridCol w:w="210"/>
        <w:gridCol w:w="110"/>
        <w:gridCol w:w="101"/>
        <w:gridCol w:w="210"/>
        <w:gridCol w:w="49"/>
        <w:gridCol w:w="22"/>
        <w:gridCol w:w="140"/>
        <w:gridCol w:w="21"/>
        <w:gridCol w:w="189"/>
        <w:gridCol w:w="114"/>
        <w:gridCol w:w="97"/>
        <w:gridCol w:w="137"/>
        <w:gridCol w:w="73"/>
        <w:gridCol w:w="211"/>
        <w:gridCol w:w="20"/>
        <w:gridCol w:w="419"/>
        <w:gridCol w:w="668"/>
        <w:gridCol w:w="242"/>
        <w:gridCol w:w="373"/>
        <w:gridCol w:w="724"/>
        <w:gridCol w:w="161"/>
        <w:gridCol w:w="120"/>
        <w:gridCol w:w="1456"/>
      </w:tblGrid>
      <w:tr w:rsidR="00CA0585">
        <w:trPr>
          <w:cantSplit/>
          <w:trHeight w:val="315"/>
        </w:trPr>
        <w:tc>
          <w:tcPr>
            <w:tcW w:w="9655" w:type="dxa"/>
            <w:gridSpan w:val="43"/>
            <w:tcBorders>
              <w:top w:val="nil"/>
            </w:tcBorders>
          </w:tcPr>
          <w:p w:rsidR="00CA0585" w:rsidRDefault="00F073F0">
            <w:pPr>
              <w:autoSpaceDE w:val="0"/>
              <w:autoSpaceDN w:val="0"/>
              <w:adjustRightInd w:val="0"/>
              <w:spacing w:line="480" w:lineRule="exac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报考</w:t>
            </w:r>
            <w:r>
              <w:rPr>
                <w:rFonts w:hAnsi="宋体"/>
                <w:b/>
                <w:bCs/>
                <w:szCs w:val="21"/>
              </w:rPr>
              <w:t>岗位名称：</w:t>
            </w:r>
            <w:r>
              <w:rPr>
                <w:rFonts w:hAnsi="宋体"/>
                <w:bCs/>
                <w:szCs w:val="21"/>
              </w:rPr>
              <w:t>报名序号：</w:t>
            </w:r>
          </w:p>
        </w:tc>
      </w:tr>
      <w:tr w:rsidR="00CA0585">
        <w:trPr>
          <w:cantSplit/>
          <w:trHeight w:val="390"/>
        </w:trPr>
        <w:tc>
          <w:tcPr>
            <w:tcW w:w="1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名</w:t>
            </w:r>
          </w:p>
        </w:tc>
        <w:tc>
          <w:tcPr>
            <w:tcW w:w="1896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720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 w:rsidR="00CA0585">
        <w:trPr>
          <w:cantSplit/>
          <w:trHeight w:val="390"/>
        </w:trPr>
        <w:tc>
          <w:tcPr>
            <w:tcW w:w="1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896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384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rPr>
          <w:cantSplit/>
          <w:trHeight w:val="390"/>
        </w:trPr>
        <w:tc>
          <w:tcPr>
            <w:tcW w:w="16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毕业院校及专业</w:t>
            </w:r>
          </w:p>
        </w:tc>
        <w:tc>
          <w:tcPr>
            <w:tcW w:w="3810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rPr>
          <w:cantSplit/>
          <w:trHeight w:val="390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3055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3428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rPr>
          <w:cantSplit/>
          <w:trHeight w:val="390"/>
        </w:trPr>
        <w:tc>
          <w:tcPr>
            <w:tcW w:w="16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</w:t>
            </w:r>
            <w:r>
              <w:rPr>
                <w:szCs w:val="21"/>
              </w:rPr>
              <w:t>工作单位</w:t>
            </w:r>
          </w:p>
        </w:tc>
        <w:tc>
          <w:tcPr>
            <w:tcW w:w="3810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szCs w:val="21"/>
              </w:rPr>
            </w:pPr>
            <w:r>
              <w:rPr>
                <w:szCs w:val="21"/>
              </w:rPr>
              <w:t>单位性质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rPr>
          <w:cantSplit/>
          <w:trHeight w:val="390"/>
        </w:trPr>
        <w:tc>
          <w:tcPr>
            <w:tcW w:w="16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执业资格（职称）</w:t>
            </w:r>
          </w:p>
        </w:tc>
        <w:tc>
          <w:tcPr>
            <w:tcW w:w="128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参加工作时间</w:t>
            </w:r>
          </w:p>
        </w:tc>
        <w:tc>
          <w:tcPr>
            <w:tcW w:w="107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szCs w:val="21"/>
              </w:rPr>
            </w:pPr>
            <w:r>
              <w:rPr>
                <w:szCs w:val="21"/>
              </w:rPr>
              <w:t>工作年限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rPr>
          <w:cantSplit/>
          <w:trHeight w:val="390"/>
        </w:trPr>
        <w:tc>
          <w:tcPr>
            <w:tcW w:w="16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4897" w:type="dxa"/>
            <w:gridSpan w:val="3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邮政编码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rPr>
          <w:cantSplit/>
          <w:trHeight w:val="390"/>
        </w:trPr>
        <w:tc>
          <w:tcPr>
            <w:tcW w:w="16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30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rPr>
          <w:cantSplit/>
          <w:trHeight w:val="390"/>
        </w:trPr>
        <w:tc>
          <w:tcPr>
            <w:tcW w:w="2130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掌握何种外语及程度</w:t>
            </w:r>
          </w:p>
        </w:tc>
        <w:tc>
          <w:tcPr>
            <w:tcW w:w="3342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2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246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rPr>
          <w:cantSplit/>
          <w:trHeight w:val="1666"/>
        </w:trPr>
        <w:tc>
          <w:tcPr>
            <w:tcW w:w="213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学习和工作经历</w:t>
            </w:r>
          </w:p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525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  <w:p w:rsidR="00CA0585" w:rsidRDefault="00CA05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130" w:type="dxa"/>
            <w:gridSpan w:val="8"/>
            <w:vAlign w:val="center"/>
          </w:tcPr>
          <w:p w:rsidR="00CA0585" w:rsidRDefault="00F073F0">
            <w:pPr>
              <w:widowControl/>
              <w:jc w:val="center"/>
            </w:pPr>
            <w:r>
              <w:rPr>
                <w:szCs w:val="21"/>
              </w:rPr>
              <w:t>主要奖惩情况</w:t>
            </w:r>
          </w:p>
        </w:tc>
        <w:tc>
          <w:tcPr>
            <w:tcW w:w="7525" w:type="dxa"/>
            <w:gridSpan w:val="35"/>
            <w:vAlign w:val="center"/>
          </w:tcPr>
          <w:p w:rsidR="00CA0585" w:rsidRDefault="00CA0585">
            <w:pPr>
              <w:widowControl/>
              <w:jc w:val="center"/>
            </w:pPr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30" w:type="dxa"/>
            <w:gridSpan w:val="8"/>
            <w:vMerge w:val="restart"/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1376" w:type="dxa"/>
            <w:gridSpan w:val="13"/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关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系</w:t>
            </w:r>
          </w:p>
        </w:tc>
        <w:tc>
          <w:tcPr>
            <w:tcW w:w="3125" w:type="dxa"/>
            <w:gridSpan w:val="11"/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所在单位</w:t>
            </w:r>
          </w:p>
        </w:tc>
        <w:tc>
          <w:tcPr>
            <w:tcW w:w="1576" w:type="dxa"/>
            <w:gridSpan w:val="2"/>
            <w:vAlign w:val="center"/>
          </w:tcPr>
          <w:p w:rsidR="00CA0585" w:rsidRDefault="00F073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</w:t>
            </w:r>
            <w:r>
              <w:rPr>
                <w:szCs w:val="21"/>
              </w:rPr>
              <w:t xml:space="preserve">  </w:t>
            </w:r>
            <w:proofErr w:type="gramStart"/>
            <w:r>
              <w:rPr>
                <w:szCs w:val="21"/>
              </w:rPr>
              <w:t>务</w:t>
            </w:r>
            <w:proofErr w:type="gramEnd"/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30" w:type="dxa"/>
            <w:gridSpan w:val="8"/>
            <w:vMerge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 w:rsidR="00CA0585" w:rsidRDefault="00CA0585">
            <w:pPr>
              <w:widowControl/>
              <w:jc w:val="center"/>
            </w:pPr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30" w:type="dxa"/>
            <w:gridSpan w:val="8"/>
            <w:vMerge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 w:rsidR="00CA0585" w:rsidRDefault="00CA0585">
            <w:pPr>
              <w:widowControl/>
              <w:jc w:val="center"/>
            </w:pPr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30" w:type="dxa"/>
            <w:gridSpan w:val="8"/>
            <w:vMerge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 w:rsidR="00CA0585" w:rsidRDefault="00CA0585">
            <w:pPr>
              <w:widowControl/>
              <w:jc w:val="center"/>
            </w:pPr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30" w:type="dxa"/>
            <w:gridSpan w:val="8"/>
            <w:vMerge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 w:rsidR="00CA0585" w:rsidRDefault="00CA0585"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 w:rsidR="00CA0585" w:rsidRDefault="00CA0585">
            <w:pPr>
              <w:widowControl/>
              <w:jc w:val="center"/>
            </w:pPr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130" w:type="dxa"/>
            <w:gridSpan w:val="8"/>
            <w:vAlign w:val="center"/>
          </w:tcPr>
          <w:p w:rsidR="00CA0585" w:rsidRDefault="00F073F0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诺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525" w:type="dxa"/>
            <w:gridSpan w:val="35"/>
          </w:tcPr>
          <w:p w:rsidR="00CA0585" w:rsidRDefault="00F073F0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</w:t>
            </w:r>
            <w:proofErr w:type="gramStart"/>
            <w:r>
              <w:rPr>
                <w:rFonts w:eastAsia="楷体_GB2312"/>
              </w:rPr>
              <w:t>均真实</w:t>
            </w:r>
            <w:proofErr w:type="gramEnd"/>
            <w:r>
              <w:rPr>
                <w:rFonts w:eastAsia="楷体_GB2312"/>
              </w:rPr>
              <w:t>有效，符合招聘简章规定的报考条件和岗位要求，并符合回避制度要求。如有不实，由此造成的一切后果自负。若被聘用，单位可随时解除与本人的聘用关系。</w:t>
            </w:r>
          </w:p>
          <w:p w:rsidR="00CA0585" w:rsidRDefault="00F073F0" w:rsidP="00F073F0">
            <w:pPr>
              <w:widowControl/>
              <w:ind w:firstLineChars="1157" w:firstLine="2430"/>
              <w:jc w:val="left"/>
            </w:pPr>
            <w:r>
              <w:t>承诺人</w:t>
            </w:r>
            <w:r>
              <w:t xml:space="preserve">:                      </w:t>
            </w:r>
            <w:r>
              <w:t>年</w:t>
            </w:r>
            <w:r>
              <w:t xml:space="preserve">    </w:t>
            </w:r>
            <w:r>
              <w:t>月</w:t>
            </w:r>
            <w:r>
              <w:t xml:space="preserve">    </w:t>
            </w:r>
            <w:r>
              <w:t>日</w:t>
            </w:r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637"/>
        </w:trPr>
        <w:tc>
          <w:tcPr>
            <w:tcW w:w="1234" w:type="dxa"/>
            <w:gridSpan w:val="3"/>
            <w:vAlign w:val="center"/>
          </w:tcPr>
          <w:p w:rsidR="00CA0585" w:rsidRDefault="00F073F0">
            <w:pPr>
              <w:widowControl/>
              <w:jc w:val="center"/>
            </w:pPr>
            <w:r>
              <w:t>初审意见</w:t>
            </w:r>
          </w:p>
        </w:tc>
        <w:tc>
          <w:tcPr>
            <w:tcW w:w="3417" w:type="dxa"/>
            <w:gridSpan w:val="25"/>
            <w:vAlign w:val="center"/>
          </w:tcPr>
          <w:p w:rsidR="00CA0585" w:rsidRDefault="00CA0585">
            <w:pPr>
              <w:widowControl/>
              <w:spacing w:line="400" w:lineRule="exact"/>
              <w:jc w:val="center"/>
            </w:pPr>
          </w:p>
          <w:p w:rsidR="00CA0585" w:rsidRDefault="00F073F0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:rsidR="00CA0585" w:rsidRDefault="00F073F0">
            <w:pPr>
              <w:widowControl/>
              <w:spacing w:line="380" w:lineRule="exact"/>
              <w:jc w:val="center"/>
            </w:pPr>
            <w:r>
              <w:t xml:space="preserve">  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  <w:tc>
          <w:tcPr>
            <w:tcW w:w="1260" w:type="dxa"/>
            <w:gridSpan w:val="8"/>
            <w:vAlign w:val="center"/>
          </w:tcPr>
          <w:p w:rsidR="00CA0585" w:rsidRDefault="00CA0585">
            <w:pPr>
              <w:widowControl/>
              <w:jc w:val="center"/>
            </w:pPr>
          </w:p>
          <w:p w:rsidR="00CA0585" w:rsidRDefault="00F073F0">
            <w:pPr>
              <w:widowControl/>
              <w:jc w:val="center"/>
            </w:pPr>
            <w:r>
              <w:t>复审意见</w:t>
            </w:r>
          </w:p>
        </w:tc>
        <w:tc>
          <w:tcPr>
            <w:tcW w:w="3744" w:type="dxa"/>
            <w:gridSpan w:val="7"/>
            <w:vAlign w:val="center"/>
          </w:tcPr>
          <w:p w:rsidR="00CA0585" w:rsidRDefault="00CA0585">
            <w:pPr>
              <w:widowControl/>
              <w:jc w:val="center"/>
            </w:pPr>
          </w:p>
          <w:p w:rsidR="00CA0585" w:rsidRDefault="00F073F0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:rsidR="00CA0585" w:rsidRDefault="00F073F0">
            <w:pPr>
              <w:widowControl/>
              <w:spacing w:line="380" w:lineRule="exact"/>
              <w:jc w:val="center"/>
            </w:pPr>
            <w:r>
              <w:t xml:space="preserve">  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  <w:tr w:rsidR="00CA05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41" w:type="dxa"/>
            <w:gridSpan w:val="4"/>
            <w:tcBorders>
              <w:bottom w:val="single" w:sz="4" w:space="0" w:color="auto"/>
            </w:tcBorders>
            <w:vAlign w:val="center"/>
          </w:tcPr>
          <w:p w:rsidR="00CA0585" w:rsidRDefault="00F073F0">
            <w:pPr>
              <w:jc w:val="center"/>
            </w:pPr>
            <w:r>
              <w:t>备</w:t>
            </w:r>
            <w:r>
              <w:t xml:space="preserve">    </w:t>
            </w:r>
            <w:r>
              <w:t>注</w:t>
            </w:r>
          </w:p>
        </w:tc>
        <w:tc>
          <w:tcPr>
            <w:tcW w:w="8414" w:type="dxa"/>
            <w:gridSpan w:val="39"/>
            <w:tcBorders>
              <w:bottom w:val="single" w:sz="4" w:space="0" w:color="auto"/>
            </w:tcBorders>
          </w:tcPr>
          <w:p w:rsidR="00CA0585" w:rsidRDefault="00CA0585">
            <w:pPr>
              <w:ind w:left="420"/>
            </w:pPr>
          </w:p>
        </w:tc>
      </w:tr>
    </w:tbl>
    <w:p w:rsidR="00CA0585" w:rsidRDefault="00CA0585">
      <w:pPr>
        <w:rPr>
          <w:rFonts w:ascii="黑体" w:eastAsia="黑体" w:hAnsi="黑体"/>
          <w:b/>
          <w:sz w:val="30"/>
          <w:szCs w:val="30"/>
        </w:rPr>
      </w:pPr>
      <w:bookmarkStart w:id="0" w:name="_GoBack"/>
      <w:bookmarkEnd w:id="0"/>
    </w:p>
    <w:sectPr w:rsidR="00CA05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12F64"/>
    <w:rsid w:val="00067556"/>
    <w:rsid w:val="000B108B"/>
    <w:rsid w:val="000E6442"/>
    <w:rsid w:val="00127302"/>
    <w:rsid w:val="00157939"/>
    <w:rsid w:val="001F7B85"/>
    <w:rsid w:val="00267835"/>
    <w:rsid w:val="00324888"/>
    <w:rsid w:val="003E133B"/>
    <w:rsid w:val="004234C0"/>
    <w:rsid w:val="00425A02"/>
    <w:rsid w:val="006F774E"/>
    <w:rsid w:val="00725F1E"/>
    <w:rsid w:val="00780D06"/>
    <w:rsid w:val="00835B43"/>
    <w:rsid w:val="009549D9"/>
    <w:rsid w:val="0096037D"/>
    <w:rsid w:val="009876A9"/>
    <w:rsid w:val="00A026FA"/>
    <w:rsid w:val="00A065D4"/>
    <w:rsid w:val="00A85353"/>
    <w:rsid w:val="00B12681"/>
    <w:rsid w:val="00B26472"/>
    <w:rsid w:val="00B67862"/>
    <w:rsid w:val="00BA25D9"/>
    <w:rsid w:val="00CA0585"/>
    <w:rsid w:val="00CC7691"/>
    <w:rsid w:val="00D32614"/>
    <w:rsid w:val="00D349E9"/>
    <w:rsid w:val="00D90EC2"/>
    <w:rsid w:val="00DA7453"/>
    <w:rsid w:val="00DC1CBA"/>
    <w:rsid w:val="00DC3459"/>
    <w:rsid w:val="00DF31DD"/>
    <w:rsid w:val="00E82236"/>
    <w:rsid w:val="00F073F0"/>
    <w:rsid w:val="00F56DAB"/>
    <w:rsid w:val="00FD3418"/>
    <w:rsid w:val="00FD6E20"/>
    <w:rsid w:val="00FD72F5"/>
    <w:rsid w:val="02864E13"/>
    <w:rsid w:val="03946E2F"/>
    <w:rsid w:val="04C94F38"/>
    <w:rsid w:val="05B87B2B"/>
    <w:rsid w:val="074956CC"/>
    <w:rsid w:val="078E6044"/>
    <w:rsid w:val="09713A64"/>
    <w:rsid w:val="09B94235"/>
    <w:rsid w:val="0B9B2662"/>
    <w:rsid w:val="0C1D7FFD"/>
    <w:rsid w:val="0C430C21"/>
    <w:rsid w:val="0CC55061"/>
    <w:rsid w:val="0E115EF6"/>
    <w:rsid w:val="0E867331"/>
    <w:rsid w:val="0F921A03"/>
    <w:rsid w:val="14A458D3"/>
    <w:rsid w:val="16BC1284"/>
    <w:rsid w:val="1AC65BE0"/>
    <w:rsid w:val="1B5D0234"/>
    <w:rsid w:val="1C072F22"/>
    <w:rsid w:val="1CB05D68"/>
    <w:rsid w:val="1E0F3BA5"/>
    <w:rsid w:val="1EF4153F"/>
    <w:rsid w:val="25002E4A"/>
    <w:rsid w:val="25DD4964"/>
    <w:rsid w:val="26427446"/>
    <w:rsid w:val="27FE3608"/>
    <w:rsid w:val="28131081"/>
    <w:rsid w:val="28267970"/>
    <w:rsid w:val="28711E4C"/>
    <w:rsid w:val="289F7142"/>
    <w:rsid w:val="295B0D2F"/>
    <w:rsid w:val="2A5662DA"/>
    <w:rsid w:val="2A90151F"/>
    <w:rsid w:val="2BFB1CC6"/>
    <w:rsid w:val="2D020658"/>
    <w:rsid w:val="2DCE5E7F"/>
    <w:rsid w:val="2E505BBA"/>
    <w:rsid w:val="31E145E7"/>
    <w:rsid w:val="327D549B"/>
    <w:rsid w:val="32CA074D"/>
    <w:rsid w:val="36754011"/>
    <w:rsid w:val="38412F64"/>
    <w:rsid w:val="389A77AD"/>
    <w:rsid w:val="38E22286"/>
    <w:rsid w:val="38FB3489"/>
    <w:rsid w:val="3B9F5AF4"/>
    <w:rsid w:val="3D663B9F"/>
    <w:rsid w:val="3E295DFA"/>
    <w:rsid w:val="40553333"/>
    <w:rsid w:val="405E1984"/>
    <w:rsid w:val="40C63540"/>
    <w:rsid w:val="418574FE"/>
    <w:rsid w:val="44257337"/>
    <w:rsid w:val="44D94CFB"/>
    <w:rsid w:val="458911E5"/>
    <w:rsid w:val="460F4A4B"/>
    <w:rsid w:val="46A90735"/>
    <w:rsid w:val="46D8435C"/>
    <w:rsid w:val="4BA04396"/>
    <w:rsid w:val="4DDE247C"/>
    <w:rsid w:val="4E68343B"/>
    <w:rsid w:val="4F2E6F68"/>
    <w:rsid w:val="519A1EEA"/>
    <w:rsid w:val="51E8385B"/>
    <w:rsid w:val="53652E34"/>
    <w:rsid w:val="556B28FD"/>
    <w:rsid w:val="557279D3"/>
    <w:rsid w:val="559F1267"/>
    <w:rsid w:val="55A3152E"/>
    <w:rsid w:val="568C60FF"/>
    <w:rsid w:val="56BF4A64"/>
    <w:rsid w:val="58643029"/>
    <w:rsid w:val="595E2020"/>
    <w:rsid w:val="59CB5981"/>
    <w:rsid w:val="5A166098"/>
    <w:rsid w:val="5A1907BD"/>
    <w:rsid w:val="5E2C2ADB"/>
    <w:rsid w:val="5F3F278A"/>
    <w:rsid w:val="60D6678D"/>
    <w:rsid w:val="63897327"/>
    <w:rsid w:val="64984EE9"/>
    <w:rsid w:val="65054C2F"/>
    <w:rsid w:val="69EB386B"/>
    <w:rsid w:val="6B2376DD"/>
    <w:rsid w:val="6B54728E"/>
    <w:rsid w:val="6C525C98"/>
    <w:rsid w:val="6DF67AF5"/>
    <w:rsid w:val="6EE149C1"/>
    <w:rsid w:val="6FDA107B"/>
    <w:rsid w:val="700A4519"/>
    <w:rsid w:val="70B57984"/>
    <w:rsid w:val="71844151"/>
    <w:rsid w:val="73E31377"/>
    <w:rsid w:val="74292924"/>
    <w:rsid w:val="74670A63"/>
    <w:rsid w:val="754337B0"/>
    <w:rsid w:val="771747D1"/>
    <w:rsid w:val="77ED6EEE"/>
    <w:rsid w:val="77F35931"/>
    <w:rsid w:val="78806095"/>
    <w:rsid w:val="79690A83"/>
    <w:rsid w:val="79E47B29"/>
    <w:rsid w:val="7B5D4D27"/>
    <w:rsid w:val="7BA36495"/>
    <w:rsid w:val="7DD80A32"/>
    <w:rsid w:val="7F4D290C"/>
    <w:rsid w:val="7FC96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Char2"/>
    <w:rsid w:val="00F073F0"/>
    <w:rPr>
      <w:sz w:val="18"/>
      <w:szCs w:val="18"/>
    </w:rPr>
  </w:style>
  <w:style w:type="character" w:customStyle="1" w:styleId="Char2">
    <w:name w:val="批注框文本 Char"/>
    <w:basedOn w:val="a0"/>
    <w:link w:val="ab"/>
    <w:rsid w:val="00F073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Char2"/>
    <w:rsid w:val="00F073F0"/>
    <w:rPr>
      <w:sz w:val="18"/>
      <w:szCs w:val="18"/>
    </w:rPr>
  </w:style>
  <w:style w:type="character" w:customStyle="1" w:styleId="Char2">
    <w:name w:val="批注框文本 Char"/>
    <w:basedOn w:val="a0"/>
    <w:link w:val="ab"/>
    <w:rsid w:val="00F073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黄帆</dc:creator>
  <cp:lastModifiedBy>admin</cp:lastModifiedBy>
  <cp:revision>2</cp:revision>
  <cp:lastPrinted>2021-04-13T08:10:00Z</cp:lastPrinted>
  <dcterms:created xsi:type="dcterms:W3CDTF">2021-04-14T06:59:00Z</dcterms:created>
  <dcterms:modified xsi:type="dcterms:W3CDTF">2021-04-14T06:59:00Z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9346178372C24379BF7C61F4C8B6C18F</vt:lpwstr>
  </property>
</Properties>
</file>