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57E4" w:rsidRPr="00BB2EB3" w:rsidRDefault="006557E4" w:rsidP="006557E4">
      <w:pPr>
        <w:widowControl/>
        <w:jc w:val="left"/>
        <w:rPr>
          <w:rFonts w:ascii="Times New Roman" w:eastAsia="黑体" w:hAnsi="Times New Roman" w:cs="Times New Roman"/>
          <w:color w:val="000000"/>
          <w:sz w:val="28"/>
          <w:szCs w:val="28"/>
          <w:lang w:val="zh-CN"/>
        </w:rPr>
      </w:pPr>
      <w:r w:rsidRPr="00BB2EB3">
        <w:rPr>
          <w:rFonts w:ascii="Times New Roman" w:eastAsia="黑体" w:hAnsi="Times New Roman" w:cs="Times New Roman"/>
          <w:color w:val="000000"/>
          <w:sz w:val="28"/>
          <w:szCs w:val="28"/>
          <w:lang w:val="zh-CN"/>
        </w:rPr>
        <w:t>附件</w:t>
      </w:r>
      <w:r w:rsidRPr="00BB2EB3">
        <w:rPr>
          <w:rFonts w:ascii="Times New Roman" w:eastAsia="黑体" w:hAnsi="Times New Roman" w:cs="Times New Roman"/>
          <w:color w:val="000000"/>
          <w:sz w:val="28"/>
          <w:szCs w:val="28"/>
          <w:lang w:val="zh-CN"/>
        </w:rPr>
        <w:t>1</w:t>
      </w:r>
    </w:p>
    <w:p w:rsidR="00C807E9" w:rsidRPr="00BB2EB3" w:rsidRDefault="006557E4" w:rsidP="006557E4">
      <w:pPr>
        <w:autoSpaceDE w:val="0"/>
        <w:autoSpaceDN w:val="0"/>
        <w:adjustRightInd w:val="0"/>
        <w:spacing w:line="520" w:lineRule="exact"/>
        <w:jc w:val="center"/>
        <w:rPr>
          <w:rFonts w:ascii="Times New Roman" w:eastAsia="宋体" w:hAnsi="Times New Roman" w:cs="Times New Roman"/>
          <w:b/>
          <w:bCs/>
          <w:color w:val="000000"/>
          <w:sz w:val="44"/>
          <w:szCs w:val="44"/>
          <w:lang w:val="zh-CN"/>
        </w:rPr>
      </w:pPr>
      <w:r w:rsidRPr="00BB2EB3">
        <w:rPr>
          <w:rFonts w:ascii="Times New Roman" w:eastAsia="宋体" w:hAnsi="Times New Roman" w:cs="Times New Roman"/>
          <w:b/>
          <w:bCs/>
          <w:color w:val="000000"/>
          <w:sz w:val="44"/>
          <w:szCs w:val="44"/>
          <w:lang w:val="zh-CN"/>
        </w:rPr>
        <w:t>国家卫生</w:t>
      </w:r>
      <w:r w:rsidR="00E5581F" w:rsidRPr="00BB2EB3">
        <w:rPr>
          <w:rFonts w:ascii="Times New Roman" w:eastAsia="宋体" w:hAnsi="Times New Roman" w:cs="Times New Roman"/>
          <w:b/>
          <w:bCs/>
          <w:color w:val="000000"/>
          <w:sz w:val="44"/>
          <w:szCs w:val="44"/>
          <w:lang w:val="zh-CN"/>
        </w:rPr>
        <w:t>健康</w:t>
      </w:r>
      <w:r w:rsidRPr="00BB2EB3">
        <w:rPr>
          <w:rFonts w:ascii="Times New Roman" w:eastAsia="宋体" w:hAnsi="Times New Roman" w:cs="Times New Roman"/>
          <w:b/>
          <w:bCs/>
          <w:color w:val="000000"/>
          <w:sz w:val="44"/>
          <w:szCs w:val="44"/>
          <w:lang w:val="zh-CN"/>
        </w:rPr>
        <w:t>委人才交流服务中心</w:t>
      </w:r>
    </w:p>
    <w:p w:rsidR="006557E4" w:rsidRPr="00BB2EB3" w:rsidRDefault="006557E4" w:rsidP="006557E4">
      <w:pPr>
        <w:autoSpaceDE w:val="0"/>
        <w:autoSpaceDN w:val="0"/>
        <w:adjustRightInd w:val="0"/>
        <w:spacing w:line="520" w:lineRule="exact"/>
        <w:jc w:val="center"/>
        <w:rPr>
          <w:rFonts w:ascii="Times New Roman" w:eastAsia="宋体" w:hAnsi="Times New Roman" w:cs="Times New Roman"/>
          <w:b/>
          <w:bCs/>
          <w:color w:val="000000"/>
          <w:sz w:val="44"/>
          <w:szCs w:val="44"/>
          <w:lang w:val="zh-CN"/>
        </w:rPr>
      </w:pPr>
      <w:r w:rsidRPr="00BB2EB3">
        <w:rPr>
          <w:rFonts w:ascii="Times New Roman" w:eastAsia="宋体" w:hAnsi="Times New Roman" w:cs="Times New Roman"/>
          <w:b/>
          <w:bCs/>
          <w:color w:val="000000"/>
          <w:sz w:val="44"/>
          <w:szCs w:val="44"/>
          <w:lang w:val="zh-CN"/>
        </w:rPr>
        <w:t>公开招聘需求</w:t>
      </w:r>
      <w:r w:rsidR="00E55B8E" w:rsidRPr="00BB2EB3">
        <w:rPr>
          <w:rFonts w:ascii="Times New Roman" w:eastAsia="宋体" w:hAnsi="Times New Roman" w:cs="Times New Roman"/>
          <w:b/>
          <w:bCs/>
          <w:color w:val="000000"/>
          <w:sz w:val="44"/>
          <w:szCs w:val="44"/>
          <w:lang w:val="zh-CN"/>
        </w:rPr>
        <w:t>计划</w:t>
      </w:r>
      <w:r w:rsidRPr="00BB2EB3">
        <w:rPr>
          <w:rFonts w:ascii="Times New Roman" w:eastAsia="宋体" w:hAnsi="Times New Roman" w:cs="Times New Roman"/>
          <w:b/>
          <w:bCs/>
          <w:color w:val="000000"/>
          <w:sz w:val="44"/>
          <w:szCs w:val="44"/>
          <w:lang w:val="zh-CN"/>
        </w:rPr>
        <w:t>表</w:t>
      </w:r>
      <w:bookmarkStart w:id="0" w:name="_GoBack"/>
      <w:bookmarkEnd w:id="0"/>
    </w:p>
    <w:p w:rsidR="00713269" w:rsidRDefault="00713269" w:rsidP="008360E7">
      <w:pPr>
        <w:widowControl/>
        <w:jc w:val="left"/>
        <w:rPr>
          <w:rFonts w:ascii="Times New Roman" w:eastAsia="仿宋_GB2312" w:hAnsi="Times New Roman" w:cs="Times New Roman"/>
          <w:color w:val="000000"/>
          <w:sz w:val="28"/>
          <w:szCs w:val="28"/>
          <w:lang w:val="zh-CN"/>
        </w:rPr>
      </w:pPr>
    </w:p>
    <w:tbl>
      <w:tblPr>
        <w:tblW w:w="9631" w:type="dxa"/>
        <w:jc w:val="center"/>
        <w:tblLayout w:type="fixed"/>
        <w:tblLook w:val="04A0" w:firstRow="1" w:lastRow="0" w:firstColumn="1" w:lastColumn="0" w:noHBand="0" w:noVBand="1"/>
      </w:tblPr>
      <w:tblGrid>
        <w:gridCol w:w="603"/>
        <w:gridCol w:w="1941"/>
        <w:gridCol w:w="1276"/>
        <w:gridCol w:w="5811"/>
      </w:tblGrid>
      <w:tr w:rsidR="009F4B47" w:rsidRPr="00BB2EB3" w:rsidTr="00440EF3">
        <w:trPr>
          <w:trHeight w:val="916"/>
          <w:jc w:val="center"/>
        </w:trPr>
        <w:tc>
          <w:tcPr>
            <w:tcW w:w="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B47" w:rsidRPr="00BB2EB3" w:rsidRDefault="009F4B47" w:rsidP="00D00A4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b/>
                <w:sz w:val="24"/>
                <w:lang w:val="zh-CN"/>
              </w:rPr>
              <w:t>序号</w:t>
            </w:r>
          </w:p>
        </w:tc>
        <w:tc>
          <w:tcPr>
            <w:tcW w:w="19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B47" w:rsidRPr="00BB2EB3" w:rsidRDefault="009F4B47" w:rsidP="00D00A4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lang w:val="zh-CN"/>
              </w:rPr>
            </w:pPr>
            <w:r w:rsidRPr="00BB2EB3">
              <w:rPr>
                <w:rFonts w:ascii="Times New Roman" w:eastAsia="仿宋_GB2312" w:hAnsi="Times New Roman" w:cs="Times New Roman"/>
                <w:b/>
                <w:sz w:val="24"/>
                <w:lang w:val="zh-CN"/>
              </w:rPr>
              <w:t>岗位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B47" w:rsidRPr="00BB2EB3" w:rsidRDefault="009F4B47" w:rsidP="00D00A4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lang w:val="zh-CN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lang w:val="zh-CN"/>
              </w:rPr>
              <w:t>招聘人数</w:t>
            </w:r>
          </w:p>
        </w:tc>
        <w:tc>
          <w:tcPr>
            <w:tcW w:w="5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F4B47" w:rsidRPr="00BB2EB3" w:rsidRDefault="009F4B47" w:rsidP="00D00A4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lang w:val="zh-CN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lang w:val="zh-CN"/>
              </w:rPr>
              <w:t>所需条件</w:t>
            </w:r>
          </w:p>
        </w:tc>
      </w:tr>
      <w:tr w:rsidR="009F4B47" w:rsidRPr="00BB2EB3" w:rsidTr="00440EF3">
        <w:trPr>
          <w:trHeight w:val="2247"/>
          <w:jc w:val="center"/>
        </w:trPr>
        <w:tc>
          <w:tcPr>
            <w:tcW w:w="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B47" w:rsidRPr="00BB2EB3" w:rsidRDefault="00F91FC5" w:rsidP="00D00A4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1</w:t>
            </w:r>
          </w:p>
        </w:tc>
        <w:tc>
          <w:tcPr>
            <w:tcW w:w="19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B47" w:rsidRPr="00BB2EB3" w:rsidRDefault="009F4B47" w:rsidP="00D00A48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BB2EB3">
              <w:rPr>
                <w:rFonts w:ascii="Times New Roman" w:eastAsia="仿宋_GB2312" w:hAnsi="Times New Roman" w:cs="Times New Roman"/>
                <w:sz w:val="24"/>
              </w:rPr>
              <w:t>系统开发岗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B47" w:rsidRPr="00BB2EB3" w:rsidRDefault="009F4B47" w:rsidP="00D00A48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1</w:t>
            </w:r>
          </w:p>
        </w:tc>
        <w:tc>
          <w:tcPr>
            <w:tcW w:w="5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B47" w:rsidRDefault="009F4B47" w:rsidP="009F4B47">
            <w:pPr>
              <w:spacing w:line="360" w:lineRule="exact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1.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计算机</w:t>
            </w:r>
            <w:r>
              <w:rPr>
                <w:rFonts w:ascii="Times New Roman" w:eastAsia="仿宋_GB2312" w:hAnsi="Times New Roman" w:cs="Times New Roman"/>
                <w:sz w:val="24"/>
              </w:rPr>
              <w:t>相关专业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；</w:t>
            </w:r>
          </w:p>
          <w:p w:rsidR="009F4B47" w:rsidRDefault="009F4B47" w:rsidP="009F4B47">
            <w:pPr>
              <w:spacing w:line="360" w:lineRule="exact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2.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本科</w:t>
            </w:r>
            <w:r>
              <w:rPr>
                <w:rFonts w:ascii="Times New Roman" w:eastAsia="仿宋_GB2312" w:hAnsi="Times New Roman" w:cs="Times New Roman"/>
                <w:sz w:val="24"/>
              </w:rPr>
              <w:t>及以上学历；</w:t>
            </w:r>
          </w:p>
          <w:p w:rsidR="009F4B47" w:rsidRPr="009F4B47" w:rsidRDefault="009F4B47" w:rsidP="00226853">
            <w:pPr>
              <w:spacing w:line="360" w:lineRule="exact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3</w:t>
            </w:r>
            <w:r w:rsidRPr="00BB2EB3">
              <w:rPr>
                <w:rFonts w:ascii="Times New Roman" w:eastAsia="仿宋_GB2312" w:hAnsi="Times New Roman" w:cs="Times New Roman"/>
                <w:sz w:val="24"/>
              </w:rPr>
              <w:t>.</w:t>
            </w:r>
            <w:r w:rsidR="00BD3705">
              <w:rPr>
                <w:rFonts w:ascii="Times New Roman" w:eastAsia="仿宋_GB2312" w:hAnsi="Times New Roman" w:cs="Times New Roman"/>
                <w:sz w:val="24"/>
              </w:rPr>
              <w:t>具有前端架构设计和开发经验</w:t>
            </w:r>
            <w:r w:rsidR="00F91FC5">
              <w:rPr>
                <w:rFonts w:ascii="Times New Roman" w:eastAsia="仿宋_GB2312" w:hAnsi="Times New Roman" w:cs="Times New Roman" w:hint="eastAsia"/>
                <w:sz w:val="24"/>
              </w:rPr>
              <w:t>、</w:t>
            </w:r>
            <w:r w:rsidRPr="00BB2EB3">
              <w:rPr>
                <w:rFonts w:ascii="Times New Roman" w:eastAsia="仿宋_GB2312" w:hAnsi="Times New Roman" w:cs="Times New Roman"/>
                <w:sz w:val="24"/>
              </w:rPr>
              <w:t>具有微信小程序开发经验</w:t>
            </w:r>
            <w:r w:rsidR="00226853">
              <w:rPr>
                <w:rFonts w:ascii="Times New Roman" w:eastAsia="仿宋_GB2312" w:hAnsi="Times New Roman" w:cs="Times New Roman" w:hint="eastAsia"/>
                <w:sz w:val="24"/>
              </w:rPr>
              <w:t>者优先</w:t>
            </w:r>
            <w:r w:rsidR="00BD3705">
              <w:rPr>
                <w:rFonts w:ascii="Times New Roman" w:eastAsia="仿宋_GB2312" w:hAnsi="Times New Roman" w:cs="Times New Roman" w:hint="eastAsia"/>
                <w:sz w:val="24"/>
              </w:rPr>
              <w:t>。</w:t>
            </w:r>
          </w:p>
        </w:tc>
      </w:tr>
      <w:tr w:rsidR="009F4B47" w:rsidRPr="00BB2EB3" w:rsidTr="00440EF3">
        <w:trPr>
          <w:trHeight w:val="2123"/>
          <w:jc w:val="center"/>
        </w:trPr>
        <w:tc>
          <w:tcPr>
            <w:tcW w:w="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B47" w:rsidRPr="00BB2EB3" w:rsidRDefault="00F91FC5" w:rsidP="00D00A4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2</w:t>
            </w:r>
          </w:p>
        </w:tc>
        <w:tc>
          <w:tcPr>
            <w:tcW w:w="19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B47" w:rsidRPr="00BB2EB3" w:rsidRDefault="009F4B47" w:rsidP="00D00A48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BB2EB3">
              <w:rPr>
                <w:rFonts w:ascii="Times New Roman" w:eastAsia="仿宋_GB2312" w:hAnsi="Times New Roman" w:cs="Times New Roman"/>
                <w:sz w:val="24"/>
              </w:rPr>
              <w:t>考务管理岗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B47" w:rsidRPr="00BB2EB3" w:rsidRDefault="009F4B47" w:rsidP="00D00A48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1</w:t>
            </w:r>
          </w:p>
        </w:tc>
        <w:tc>
          <w:tcPr>
            <w:tcW w:w="5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3705" w:rsidRPr="00BB2EB3" w:rsidRDefault="00BD3705" w:rsidP="00BD3705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1.</w:t>
            </w:r>
            <w:r w:rsidRPr="00BB2EB3">
              <w:rPr>
                <w:rFonts w:ascii="Times New Roman" w:eastAsia="仿宋_GB2312" w:hAnsi="Times New Roman" w:cs="Times New Roman"/>
                <w:sz w:val="24"/>
              </w:rPr>
              <w:t>管理类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或</w:t>
            </w:r>
            <w:r w:rsidRPr="00BB2EB3">
              <w:rPr>
                <w:rFonts w:ascii="Times New Roman" w:eastAsia="仿宋_GB2312" w:hAnsi="Times New Roman" w:cs="Times New Roman"/>
                <w:sz w:val="24"/>
              </w:rPr>
              <w:t>医学类相关专业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；</w:t>
            </w:r>
          </w:p>
          <w:p w:rsidR="009F4B47" w:rsidRPr="00BB2EB3" w:rsidRDefault="00BD3705" w:rsidP="00BD3705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2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.</w:t>
            </w:r>
            <w:r w:rsidR="009F4B47" w:rsidRPr="00BB2EB3">
              <w:rPr>
                <w:rFonts w:ascii="Times New Roman" w:eastAsia="仿宋_GB2312" w:hAnsi="Times New Roman" w:cs="Times New Roman"/>
                <w:sz w:val="24"/>
              </w:rPr>
              <w:t>本科及以上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学历；</w:t>
            </w:r>
          </w:p>
          <w:p w:rsidR="009F4B47" w:rsidRPr="00BB2EB3" w:rsidRDefault="00BD3705" w:rsidP="00F91FC5">
            <w:pPr>
              <w:spacing w:line="360" w:lineRule="exact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3</w:t>
            </w:r>
            <w:r w:rsidR="009F4B47" w:rsidRPr="00BB2EB3">
              <w:rPr>
                <w:rFonts w:ascii="Times New Roman" w:eastAsia="仿宋_GB2312" w:hAnsi="Times New Roman" w:cs="Times New Roman"/>
                <w:sz w:val="24"/>
              </w:rPr>
              <w:t>.</w:t>
            </w:r>
            <w:r w:rsidR="009F4B47" w:rsidRPr="00BB2EB3">
              <w:rPr>
                <w:rFonts w:ascii="Times New Roman" w:eastAsia="仿宋_GB2312" w:hAnsi="Times New Roman" w:cs="Times New Roman"/>
                <w:sz w:val="24"/>
              </w:rPr>
              <w:t>具有一定的管理工作经验</w:t>
            </w:r>
            <w:r w:rsidR="00F91FC5">
              <w:rPr>
                <w:rFonts w:ascii="Times New Roman" w:eastAsia="仿宋_GB2312" w:hAnsi="Times New Roman" w:cs="Times New Roman" w:hint="eastAsia"/>
                <w:sz w:val="24"/>
              </w:rPr>
              <w:t>、</w:t>
            </w:r>
            <w:r w:rsidR="009F4B47" w:rsidRPr="00BB2EB3">
              <w:rPr>
                <w:rFonts w:ascii="Times New Roman" w:eastAsia="仿宋_GB2312" w:hAnsi="Times New Roman" w:cs="Times New Roman"/>
                <w:sz w:val="24"/>
              </w:rPr>
              <w:t>熟悉人事人才工作</w:t>
            </w:r>
            <w:r w:rsidR="00226853">
              <w:rPr>
                <w:rFonts w:ascii="Times New Roman" w:eastAsia="仿宋_GB2312" w:hAnsi="Times New Roman" w:cs="Times New Roman" w:hint="eastAsia"/>
                <w:sz w:val="24"/>
              </w:rPr>
              <w:t>者优先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。</w:t>
            </w:r>
          </w:p>
        </w:tc>
      </w:tr>
      <w:tr w:rsidR="009F4B47" w:rsidRPr="00BB2EB3" w:rsidTr="00440EF3">
        <w:trPr>
          <w:trHeight w:val="2096"/>
          <w:jc w:val="center"/>
        </w:trPr>
        <w:tc>
          <w:tcPr>
            <w:tcW w:w="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B47" w:rsidRPr="00BB2EB3" w:rsidRDefault="00F91FC5" w:rsidP="00D00A4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3</w:t>
            </w:r>
          </w:p>
        </w:tc>
        <w:tc>
          <w:tcPr>
            <w:tcW w:w="194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B47" w:rsidRPr="00BB2EB3" w:rsidRDefault="009F4B47" w:rsidP="00440EF3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BB2EB3">
              <w:rPr>
                <w:rFonts w:ascii="Times New Roman" w:eastAsia="仿宋_GB2312" w:hAnsi="Times New Roman" w:cs="Times New Roman"/>
                <w:sz w:val="24"/>
              </w:rPr>
              <w:t>题库建设岗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4B47" w:rsidRPr="00BB2EB3" w:rsidRDefault="00F91FC5" w:rsidP="00D00A48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2</w:t>
            </w:r>
          </w:p>
        </w:tc>
        <w:tc>
          <w:tcPr>
            <w:tcW w:w="5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0EF3" w:rsidRDefault="00BD3705" w:rsidP="00440EF3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1.</w:t>
            </w:r>
            <w:r w:rsidRPr="00BB2EB3">
              <w:rPr>
                <w:rFonts w:ascii="Times New Roman" w:eastAsia="仿宋_GB2312" w:hAnsi="Times New Roman" w:cs="Times New Roman"/>
                <w:sz w:val="24"/>
              </w:rPr>
              <w:t>医学</w:t>
            </w:r>
            <w:r w:rsidR="00440EF3">
              <w:rPr>
                <w:rFonts w:ascii="Times New Roman" w:eastAsia="仿宋_GB2312" w:hAnsi="Times New Roman" w:cs="Times New Roman" w:hint="eastAsia"/>
                <w:sz w:val="24"/>
              </w:rPr>
              <w:t>相关</w:t>
            </w:r>
            <w:r w:rsidR="00440EF3">
              <w:rPr>
                <w:rFonts w:ascii="Times New Roman" w:eastAsia="仿宋_GB2312" w:hAnsi="Times New Roman" w:cs="Times New Roman"/>
                <w:sz w:val="24"/>
              </w:rPr>
              <w:t>专业</w:t>
            </w:r>
            <w:r w:rsidR="001409CF">
              <w:rPr>
                <w:rFonts w:ascii="Times New Roman" w:eastAsia="仿宋_GB2312" w:hAnsi="Times New Roman" w:cs="Times New Roman" w:hint="eastAsia"/>
                <w:sz w:val="24"/>
              </w:rPr>
              <w:t>（临床</w:t>
            </w:r>
            <w:r w:rsidR="001409CF">
              <w:rPr>
                <w:rFonts w:ascii="Times New Roman" w:eastAsia="仿宋_GB2312" w:hAnsi="Times New Roman" w:cs="Times New Roman"/>
                <w:sz w:val="24"/>
              </w:rPr>
              <w:t>医学、医学影像</w:t>
            </w:r>
            <w:r w:rsidR="001409CF">
              <w:rPr>
                <w:rFonts w:ascii="Times New Roman" w:eastAsia="仿宋_GB2312" w:hAnsi="Times New Roman" w:cs="Times New Roman" w:hint="eastAsia"/>
                <w:sz w:val="24"/>
              </w:rPr>
              <w:t>、</w:t>
            </w:r>
            <w:r w:rsidR="001409CF">
              <w:rPr>
                <w:rFonts w:ascii="Times New Roman" w:eastAsia="仿宋_GB2312" w:hAnsi="Times New Roman" w:cs="Times New Roman"/>
                <w:sz w:val="24"/>
              </w:rPr>
              <w:t>医学检验</w:t>
            </w:r>
            <w:r w:rsidR="001409CF">
              <w:rPr>
                <w:rFonts w:ascii="Times New Roman" w:eastAsia="仿宋_GB2312" w:hAnsi="Times New Roman" w:cs="Times New Roman" w:hint="eastAsia"/>
                <w:sz w:val="24"/>
              </w:rPr>
              <w:t>专业</w:t>
            </w:r>
            <w:r w:rsidR="001409CF">
              <w:rPr>
                <w:rFonts w:ascii="Times New Roman" w:eastAsia="仿宋_GB2312" w:hAnsi="Times New Roman" w:cs="Times New Roman"/>
                <w:sz w:val="24"/>
              </w:rPr>
              <w:t>优先</w:t>
            </w:r>
            <w:r w:rsidR="001409CF">
              <w:rPr>
                <w:rFonts w:ascii="Times New Roman" w:eastAsia="仿宋_GB2312" w:hAnsi="Times New Roman" w:cs="Times New Roman" w:hint="eastAsia"/>
                <w:sz w:val="24"/>
              </w:rPr>
              <w:t>）</w:t>
            </w:r>
            <w:r w:rsidR="00440EF3">
              <w:rPr>
                <w:rFonts w:ascii="Times New Roman" w:eastAsia="仿宋_GB2312" w:hAnsi="Times New Roman" w:cs="Times New Roman" w:hint="eastAsia"/>
                <w:sz w:val="24"/>
              </w:rPr>
              <w:t>;</w:t>
            </w:r>
          </w:p>
          <w:p w:rsidR="009F4B47" w:rsidRPr="00BB2EB3" w:rsidRDefault="00BD3705" w:rsidP="00440EF3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2.</w:t>
            </w:r>
            <w:r w:rsidR="009F4B47" w:rsidRPr="00BB2EB3">
              <w:rPr>
                <w:rFonts w:ascii="Times New Roman" w:eastAsia="仿宋_GB2312" w:hAnsi="Times New Roman" w:cs="Times New Roman"/>
                <w:sz w:val="24"/>
              </w:rPr>
              <w:t>本科及以上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学历。</w:t>
            </w:r>
          </w:p>
        </w:tc>
      </w:tr>
    </w:tbl>
    <w:p w:rsidR="00BD3705" w:rsidRDefault="00BD3705" w:rsidP="008360E7">
      <w:pPr>
        <w:widowControl/>
        <w:jc w:val="left"/>
        <w:rPr>
          <w:rFonts w:ascii="Times New Roman" w:eastAsia="仿宋_GB2312" w:hAnsi="Times New Roman" w:cs="Times New Roman"/>
          <w:color w:val="000000"/>
          <w:sz w:val="28"/>
          <w:szCs w:val="28"/>
          <w:lang w:val="zh-CN"/>
        </w:rPr>
      </w:pPr>
    </w:p>
    <w:p w:rsidR="00F91FC5" w:rsidRDefault="00F91FC5" w:rsidP="008360E7">
      <w:pPr>
        <w:widowControl/>
        <w:jc w:val="left"/>
        <w:rPr>
          <w:rFonts w:ascii="Times New Roman" w:eastAsia="仿宋_GB2312" w:hAnsi="Times New Roman" w:cs="Times New Roman" w:hint="eastAsia"/>
          <w:color w:val="000000"/>
          <w:sz w:val="28"/>
          <w:szCs w:val="28"/>
          <w:lang w:val="zh-CN"/>
        </w:rPr>
      </w:pPr>
    </w:p>
    <w:sectPr w:rsidR="00F91F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70FE" w:rsidRDefault="00C470FE" w:rsidP="00906A8D">
      <w:r>
        <w:separator/>
      </w:r>
    </w:p>
  </w:endnote>
  <w:endnote w:type="continuationSeparator" w:id="0">
    <w:p w:rsidR="00C470FE" w:rsidRDefault="00C470FE" w:rsidP="00906A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70FE" w:rsidRDefault="00C470FE" w:rsidP="00906A8D">
      <w:r>
        <w:separator/>
      </w:r>
    </w:p>
  </w:footnote>
  <w:footnote w:type="continuationSeparator" w:id="0">
    <w:p w:rsidR="00C470FE" w:rsidRDefault="00C470FE" w:rsidP="00906A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E4296F"/>
    <w:multiLevelType w:val="hybridMultilevel"/>
    <w:tmpl w:val="3BEAF9D8"/>
    <w:lvl w:ilvl="0" w:tplc="A0FEC0C0">
      <w:start w:val="1"/>
      <w:numFmt w:val="decimal"/>
      <w:lvlText w:val="%1、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" w15:restartNumberingAfterBreak="0">
    <w:nsid w:val="24BA1AAF"/>
    <w:multiLevelType w:val="hybridMultilevel"/>
    <w:tmpl w:val="F01C17E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EEC7F4E"/>
    <w:multiLevelType w:val="hybridMultilevel"/>
    <w:tmpl w:val="8FF403B8"/>
    <w:lvl w:ilvl="0" w:tplc="869A42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A73"/>
    <w:rsid w:val="00006B6B"/>
    <w:rsid w:val="00017BF2"/>
    <w:rsid w:val="0002062B"/>
    <w:rsid w:val="000230DE"/>
    <w:rsid w:val="00025111"/>
    <w:rsid w:val="00057D24"/>
    <w:rsid w:val="00063ADA"/>
    <w:rsid w:val="0007008E"/>
    <w:rsid w:val="000A6A2D"/>
    <w:rsid w:val="000B73E5"/>
    <w:rsid w:val="000C11CB"/>
    <w:rsid w:val="000C766A"/>
    <w:rsid w:val="000D16EB"/>
    <w:rsid w:val="000D5CEE"/>
    <w:rsid w:val="000D7688"/>
    <w:rsid w:val="0010662C"/>
    <w:rsid w:val="001164E8"/>
    <w:rsid w:val="0012180A"/>
    <w:rsid w:val="00133F0B"/>
    <w:rsid w:val="001366A0"/>
    <w:rsid w:val="001409CF"/>
    <w:rsid w:val="00155EB9"/>
    <w:rsid w:val="0015694B"/>
    <w:rsid w:val="00181243"/>
    <w:rsid w:val="00191810"/>
    <w:rsid w:val="00192A6E"/>
    <w:rsid w:val="001A529F"/>
    <w:rsid w:val="001B636C"/>
    <w:rsid w:val="001C0C38"/>
    <w:rsid w:val="001E6205"/>
    <w:rsid w:val="001F1FDC"/>
    <w:rsid w:val="00211226"/>
    <w:rsid w:val="00215BF5"/>
    <w:rsid w:val="00220BB9"/>
    <w:rsid w:val="00226853"/>
    <w:rsid w:val="0024781A"/>
    <w:rsid w:val="002733AA"/>
    <w:rsid w:val="00275101"/>
    <w:rsid w:val="00286DED"/>
    <w:rsid w:val="002932E9"/>
    <w:rsid w:val="002A1CA1"/>
    <w:rsid w:val="002A500C"/>
    <w:rsid w:val="002B19D2"/>
    <w:rsid w:val="002D7E05"/>
    <w:rsid w:val="002F1647"/>
    <w:rsid w:val="002F4F9F"/>
    <w:rsid w:val="00323F26"/>
    <w:rsid w:val="00325089"/>
    <w:rsid w:val="00337BA7"/>
    <w:rsid w:val="003406C5"/>
    <w:rsid w:val="00355412"/>
    <w:rsid w:val="00377829"/>
    <w:rsid w:val="00390A73"/>
    <w:rsid w:val="003A0A0D"/>
    <w:rsid w:val="003A1E7D"/>
    <w:rsid w:val="003A49D7"/>
    <w:rsid w:val="003B6607"/>
    <w:rsid w:val="003C4E39"/>
    <w:rsid w:val="003D1C24"/>
    <w:rsid w:val="003E42B6"/>
    <w:rsid w:val="003F5A84"/>
    <w:rsid w:val="00421667"/>
    <w:rsid w:val="0042586B"/>
    <w:rsid w:val="00433DB1"/>
    <w:rsid w:val="00440EF3"/>
    <w:rsid w:val="004535C4"/>
    <w:rsid w:val="004575C0"/>
    <w:rsid w:val="00464C49"/>
    <w:rsid w:val="00472B9F"/>
    <w:rsid w:val="00473E8A"/>
    <w:rsid w:val="00481DE3"/>
    <w:rsid w:val="00484DD3"/>
    <w:rsid w:val="004859E7"/>
    <w:rsid w:val="00493923"/>
    <w:rsid w:val="004A2D6F"/>
    <w:rsid w:val="004B18B3"/>
    <w:rsid w:val="004D6565"/>
    <w:rsid w:val="004E5A5A"/>
    <w:rsid w:val="004F35E0"/>
    <w:rsid w:val="005109C9"/>
    <w:rsid w:val="00525425"/>
    <w:rsid w:val="00525C68"/>
    <w:rsid w:val="005268D2"/>
    <w:rsid w:val="005277B3"/>
    <w:rsid w:val="00535E0D"/>
    <w:rsid w:val="00566247"/>
    <w:rsid w:val="0056795A"/>
    <w:rsid w:val="0058663A"/>
    <w:rsid w:val="0059229C"/>
    <w:rsid w:val="0059294C"/>
    <w:rsid w:val="005A22A1"/>
    <w:rsid w:val="005A390E"/>
    <w:rsid w:val="005D68D1"/>
    <w:rsid w:val="005E514B"/>
    <w:rsid w:val="006100BC"/>
    <w:rsid w:val="0062402E"/>
    <w:rsid w:val="0064784B"/>
    <w:rsid w:val="006557E4"/>
    <w:rsid w:val="00657D3E"/>
    <w:rsid w:val="00665572"/>
    <w:rsid w:val="00674516"/>
    <w:rsid w:val="006B0C22"/>
    <w:rsid w:val="006C7C64"/>
    <w:rsid w:val="006E4907"/>
    <w:rsid w:val="00700088"/>
    <w:rsid w:val="00700683"/>
    <w:rsid w:val="00703B3E"/>
    <w:rsid w:val="00706DD9"/>
    <w:rsid w:val="00713269"/>
    <w:rsid w:val="0071587B"/>
    <w:rsid w:val="00751BE0"/>
    <w:rsid w:val="00752838"/>
    <w:rsid w:val="007538D1"/>
    <w:rsid w:val="0076469B"/>
    <w:rsid w:val="00794288"/>
    <w:rsid w:val="007A3A57"/>
    <w:rsid w:val="007B19AE"/>
    <w:rsid w:val="007B5DDC"/>
    <w:rsid w:val="007C46C4"/>
    <w:rsid w:val="007E12BC"/>
    <w:rsid w:val="007E5F3E"/>
    <w:rsid w:val="00800710"/>
    <w:rsid w:val="00800FAE"/>
    <w:rsid w:val="00810A79"/>
    <w:rsid w:val="00821571"/>
    <w:rsid w:val="008360E7"/>
    <w:rsid w:val="00840347"/>
    <w:rsid w:val="00861A79"/>
    <w:rsid w:val="00861EA3"/>
    <w:rsid w:val="00884C27"/>
    <w:rsid w:val="00886093"/>
    <w:rsid w:val="008900BB"/>
    <w:rsid w:val="0089333E"/>
    <w:rsid w:val="00893B23"/>
    <w:rsid w:val="008C1B4E"/>
    <w:rsid w:val="008C5733"/>
    <w:rsid w:val="008E2808"/>
    <w:rsid w:val="008F203D"/>
    <w:rsid w:val="00902280"/>
    <w:rsid w:val="00906A8D"/>
    <w:rsid w:val="00912AE1"/>
    <w:rsid w:val="00925E8D"/>
    <w:rsid w:val="00951FD7"/>
    <w:rsid w:val="00952E9A"/>
    <w:rsid w:val="009551B9"/>
    <w:rsid w:val="00960430"/>
    <w:rsid w:val="00965B08"/>
    <w:rsid w:val="0097135E"/>
    <w:rsid w:val="00991916"/>
    <w:rsid w:val="00994128"/>
    <w:rsid w:val="009946E8"/>
    <w:rsid w:val="009A2397"/>
    <w:rsid w:val="009A2835"/>
    <w:rsid w:val="009A5C7F"/>
    <w:rsid w:val="009B6829"/>
    <w:rsid w:val="009B7810"/>
    <w:rsid w:val="009C3F83"/>
    <w:rsid w:val="009C6838"/>
    <w:rsid w:val="009D4D8E"/>
    <w:rsid w:val="009D6F2E"/>
    <w:rsid w:val="009F4B47"/>
    <w:rsid w:val="009F53C1"/>
    <w:rsid w:val="00A02DD2"/>
    <w:rsid w:val="00A10445"/>
    <w:rsid w:val="00A11DC0"/>
    <w:rsid w:val="00A2293A"/>
    <w:rsid w:val="00A22A5B"/>
    <w:rsid w:val="00A27D7A"/>
    <w:rsid w:val="00A40894"/>
    <w:rsid w:val="00A44B83"/>
    <w:rsid w:val="00A975EC"/>
    <w:rsid w:val="00AA676C"/>
    <w:rsid w:val="00AA6DE5"/>
    <w:rsid w:val="00AC2AC9"/>
    <w:rsid w:val="00AE157D"/>
    <w:rsid w:val="00AF1DA6"/>
    <w:rsid w:val="00B11211"/>
    <w:rsid w:val="00B15EF3"/>
    <w:rsid w:val="00B162DE"/>
    <w:rsid w:val="00B23EB1"/>
    <w:rsid w:val="00B80DD5"/>
    <w:rsid w:val="00B971F1"/>
    <w:rsid w:val="00BB194F"/>
    <w:rsid w:val="00BB2EB3"/>
    <w:rsid w:val="00BB67A9"/>
    <w:rsid w:val="00BD3705"/>
    <w:rsid w:val="00BD4FF5"/>
    <w:rsid w:val="00BD5A34"/>
    <w:rsid w:val="00BE2CAD"/>
    <w:rsid w:val="00BF471A"/>
    <w:rsid w:val="00C04B32"/>
    <w:rsid w:val="00C27512"/>
    <w:rsid w:val="00C32669"/>
    <w:rsid w:val="00C470FE"/>
    <w:rsid w:val="00C52A66"/>
    <w:rsid w:val="00C55BCC"/>
    <w:rsid w:val="00C65AEE"/>
    <w:rsid w:val="00C76B32"/>
    <w:rsid w:val="00C807E9"/>
    <w:rsid w:val="00C91318"/>
    <w:rsid w:val="00C94831"/>
    <w:rsid w:val="00CA3DF0"/>
    <w:rsid w:val="00CA3E60"/>
    <w:rsid w:val="00CA4231"/>
    <w:rsid w:val="00CC2CD3"/>
    <w:rsid w:val="00CC6C1A"/>
    <w:rsid w:val="00CD6D21"/>
    <w:rsid w:val="00CE0695"/>
    <w:rsid w:val="00CE0F2B"/>
    <w:rsid w:val="00CE3A8C"/>
    <w:rsid w:val="00CE3D08"/>
    <w:rsid w:val="00CE4AF2"/>
    <w:rsid w:val="00CF47A4"/>
    <w:rsid w:val="00D07433"/>
    <w:rsid w:val="00D12557"/>
    <w:rsid w:val="00D13C31"/>
    <w:rsid w:val="00D161DC"/>
    <w:rsid w:val="00D275A4"/>
    <w:rsid w:val="00D34F18"/>
    <w:rsid w:val="00D376D6"/>
    <w:rsid w:val="00D52FE0"/>
    <w:rsid w:val="00D6041E"/>
    <w:rsid w:val="00D64F94"/>
    <w:rsid w:val="00D8005A"/>
    <w:rsid w:val="00D8545E"/>
    <w:rsid w:val="00D9052D"/>
    <w:rsid w:val="00D95612"/>
    <w:rsid w:val="00DB063F"/>
    <w:rsid w:val="00DC3B6A"/>
    <w:rsid w:val="00DD6161"/>
    <w:rsid w:val="00DE14C3"/>
    <w:rsid w:val="00DF16F7"/>
    <w:rsid w:val="00DF5701"/>
    <w:rsid w:val="00DF65E4"/>
    <w:rsid w:val="00E023EB"/>
    <w:rsid w:val="00E119DD"/>
    <w:rsid w:val="00E15F14"/>
    <w:rsid w:val="00E3068F"/>
    <w:rsid w:val="00E30CA7"/>
    <w:rsid w:val="00E30E5B"/>
    <w:rsid w:val="00E4320E"/>
    <w:rsid w:val="00E45231"/>
    <w:rsid w:val="00E5581F"/>
    <w:rsid w:val="00E55B8E"/>
    <w:rsid w:val="00E57553"/>
    <w:rsid w:val="00E817D2"/>
    <w:rsid w:val="00E92A56"/>
    <w:rsid w:val="00E94487"/>
    <w:rsid w:val="00E9488F"/>
    <w:rsid w:val="00EC442D"/>
    <w:rsid w:val="00EE03FF"/>
    <w:rsid w:val="00EF4981"/>
    <w:rsid w:val="00F374D8"/>
    <w:rsid w:val="00F40AA2"/>
    <w:rsid w:val="00F44E1E"/>
    <w:rsid w:val="00F47EEF"/>
    <w:rsid w:val="00F65BDE"/>
    <w:rsid w:val="00F66863"/>
    <w:rsid w:val="00F910B5"/>
    <w:rsid w:val="00F91FC5"/>
    <w:rsid w:val="00F95035"/>
    <w:rsid w:val="00FA70FC"/>
    <w:rsid w:val="00FB0172"/>
    <w:rsid w:val="00FC7870"/>
    <w:rsid w:val="00FE70E6"/>
    <w:rsid w:val="00FF5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6D47B9"/>
  <w15:chartTrackingRefBased/>
  <w15:docId w15:val="{3C5E527E-A23B-4D94-9C7C-3350D6F1A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6A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06A8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06A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06A8D"/>
    <w:rPr>
      <w:sz w:val="18"/>
      <w:szCs w:val="18"/>
    </w:rPr>
  </w:style>
  <w:style w:type="character" w:styleId="a7">
    <w:name w:val="Hyperlink"/>
    <w:basedOn w:val="a0"/>
    <w:uiPriority w:val="99"/>
    <w:unhideWhenUsed/>
    <w:rsid w:val="005277B3"/>
    <w:rPr>
      <w:color w:val="0563C1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A2293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2293A"/>
    <w:rPr>
      <w:sz w:val="18"/>
      <w:szCs w:val="18"/>
    </w:rPr>
  </w:style>
  <w:style w:type="paragraph" w:styleId="aa">
    <w:name w:val="List Paragraph"/>
    <w:basedOn w:val="a"/>
    <w:uiPriority w:val="34"/>
    <w:qFormat/>
    <w:rsid w:val="00C52A6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69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5355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546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651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5536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824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6032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765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1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308</TotalTime>
  <Pages>1</Pages>
  <Words>34</Words>
  <Characters>197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张玮</dc:creator>
  <cp:keywords/>
  <dc:description/>
  <cp:lastModifiedBy>彭莹莹</cp:lastModifiedBy>
  <cp:revision>54</cp:revision>
  <cp:lastPrinted>2020-03-17T07:11:00Z</cp:lastPrinted>
  <dcterms:created xsi:type="dcterms:W3CDTF">2020-03-17T05:16:00Z</dcterms:created>
  <dcterms:modified xsi:type="dcterms:W3CDTF">2021-01-05T06:48:00Z</dcterms:modified>
</cp:coreProperties>
</file>