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60F" w:rsidRPr="0034260F" w:rsidRDefault="0034260F" w:rsidP="0034260F">
      <w:pPr>
        <w:adjustRightInd/>
        <w:snapToGrid/>
        <w:spacing w:after="0" w:line="520" w:lineRule="atLeast"/>
        <w:ind w:firstLine="600"/>
        <w:rPr>
          <w:rFonts w:ascii="Arial" w:eastAsia="宋体" w:hAnsi="Arial" w:cs="Arial"/>
          <w:color w:val="000000"/>
          <w:sz w:val="21"/>
          <w:szCs w:val="21"/>
        </w:rPr>
      </w:pPr>
      <w:r w:rsidRPr="0034260F">
        <w:rPr>
          <w:rFonts w:ascii="Arial" w:eastAsia="宋体" w:hAnsi="Arial" w:cs="Arial"/>
          <w:color w:val="000000"/>
          <w:sz w:val="21"/>
          <w:szCs w:val="21"/>
        </w:rPr>
        <w:br/>
        <w:t> </w:t>
      </w:r>
    </w:p>
    <w:tbl>
      <w:tblPr>
        <w:tblW w:w="8361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503"/>
        <w:gridCol w:w="3913"/>
        <w:gridCol w:w="690"/>
        <w:gridCol w:w="1050"/>
        <w:gridCol w:w="2205"/>
      </w:tblGrid>
      <w:tr w:rsidR="0034260F" w:rsidRPr="0034260F" w:rsidTr="0034260F">
        <w:trPr>
          <w:trHeight w:val="280"/>
        </w:trPr>
        <w:tc>
          <w:tcPr>
            <w:tcW w:w="8361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36"/>
              </w:rPr>
              <w:t>2019年度马尾区卫健系统事业单位公开招聘人员</w:t>
            </w:r>
          </w:p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36"/>
              </w:rPr>
              <w:t>体检名单</w:t>
            </w:r>
          </w:p>
        </w:tc>
      </w:tr>
      <w:tr w:rsidR="0034260F" w:rsidRPr="0034260F" w:rsidTr="0034260F">
        <w:trPr>
          <w:trHeight w:val="15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序号</w:t>
            </w:r>
          </w:p>
        </w:tc>
        <w:tc>
          <w:tcPr>
            <w:tcW w:w="39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招聘岗位</w:t>
            </w:r>
          </w:p>
        </w:tc>
        <w:tc>
          <w:tcPr>
            <w:tcW w:w="6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招聘</w:t>
            </w:r>
            <w:r w:rsidRPr="0034260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br/>
              <w:t>人数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姓 名</w:t>
            </w:r>
          </w:p>
        </w:tc>
        <w:tc>
          <w:tcPr>
            <w:tcW w:w="22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准考证号码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Arial" w:eastAsia="宋体" w:hAnsi="Arial" w:cs="Arial"/>
                <w:color w:val="666666"/>
                <w:sz w:val="24"/>
                <w:szCs w:val="24"/>
              </w:rPr>
              <w:t>1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190101（马尾区妇幼保健院检验科）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谢柳青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201919010100214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2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190102（马尾区妇幼保健院儿科医师）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郑惠萍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201919010200302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3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190103（马尾区妇幼保健院男婚检医师）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林晖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201919010300307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4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190105（马尾区妇幼保健院妇女保健医师）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王海燕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201919010500320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5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190106（马尾区妇幼保健院超声诊断）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杨秋萍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201919010600403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6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190107（马尾区妇幼保健院药剂师）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刘利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201919010700520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7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190108（马尾区妇幼保健院护理）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潘佳仪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201919010800630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8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190111（马尾区医院儿科）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吴振峰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201919011100714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9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190115（马尾区医院急诊科）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陈颖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201919011500725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10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190116（马尾区医院ICU)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邱尔顺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201919011600730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11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190117（马尾区医院放射科）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弥亮亮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201919011700802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12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190118（马尾区医院超声科）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黄晓叶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201919011800808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13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190119（马尾区医院功能检查科）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俞美珍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201919011900814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14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190120（马尾区医院护士）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廖丽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201919012000930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15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190120（马尾区医院护士）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孙晓青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201919012001104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16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190122（马尾镇卫生院检验科)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颜俪梅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201919012201118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17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190123(马尾镇卫生院妇科）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杨良文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201919012301205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18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190124（马尾镇卫生院药剂）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何惠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201919012401218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19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190125（马尾镇卫生院公共卫生管理）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卞晓君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201919012501316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20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190126（亭江镇卫生院超声诊断）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陈鸿运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201919012601329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21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190127（亭江镇卫生院护士）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莫秋月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201919012701420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22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190129（罗星街道社区卫生服务中心口腔医生）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陈富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201919012901505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23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190130（罗星街道社区卫生服务中心医生）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曾小敏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201919013001506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24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190131（罗星街道社区卫生中心中药士）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朱慧清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201919013101510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25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190109（马尾区医院内科）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洪佳祝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201919010903203</w:t>
            </w:r>
          </w:p>
        </w:tc>
      </w:tr>
      <w:tr w:rsidR="0034260F" w:rsidRPr="0034260F" w:rsidTr="0034260F">
        <w:trPr>
          <w:trHeight w:val="280"/>
        </w:trPr>
        <w:tc>
          <w:tcPr>
            <w:tcW w:w="5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26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190114（马尾区医院骨科）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周家峰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260F" w:rsidRPr="0034260F" w:rsidRDefault="0034260F" w:rsidP="0034260F">
            <w:pPr>
              <w:adjustRightInd/>
              <w:snapToGrid/>
              <w:spacing w:after="0" w:line="28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260F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201919011403405</w:t>
            </w:r>
          </w:p>
        </w:tc>
      </w:tr>
    </w:tbl>
    <w:p w:rsidR="0034260F" w:rsidRPr="0034260F" w:rsidRDefault="0034260F" w:rsidP="0034260F">
      <w:pPr>
        <w:adjustRightInd/>
        <w:snapToGrid/>
        <w:spacing w:after="0"/>
        <w:rPr>
          <w:rFonts w:ascii="Arial" w:eastAsia="宋体" w:hAnsi="Arial" w:cs="Arial"/>
          <w:color w:val="000000"/>
          <w:sz w:val="21"/>
          <w:szCs w:val="21"/>
        </w:rPr>
      </w:pPr>
      <w:r w:rsidRPr="0034260F">
        <w:rPr>
          <w:rFonts w:ascii="Calibri" w:eastAsia="宋体" w:hAnsi="Calibri" w:cs="Calibri"/>
          <w:color w:val="000000"/>
          <w:sz w:val="21"/>
          <w:szCs w:val="21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4260F"/>
    <w:rsid w:val="00020480"/>
    <w:rsid w:val="00323B43"/>
    <w:rsid w:val="0034260F"/>
    <w:rsid w:val="003D37D8"/>
    <w:rsid w:val="004358AB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customStyle="1" w:styleId="15">
    <w:name w:val="15"/>
    <w:basedOn w:val="a0"/>
    <w:rsid w:val="0034260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644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2020-04-26T06:06:00Z</dcterms:created>
  <dcterms:modified xsi:type="dcterms:W3CDTF">2020-04-26T06:07:00Z</dcterms:modified>
</cp:coreProperties>
</file>