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7032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596"/>
        <w:gridCol w:w="863"/>
        <w:gridCol w:w="595"/>
        <w:gridCol w:w="1410"/>
        <w:gridCol w:w="3568"/>
      </w:tblGrid>
      <w:tr w:rsidR="00540210" w:rsidRPr="0054021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0210" w:rsidRPr="00540210" w:rsidRDefault="00540210" w:rsidP="00540210">
            <w:pPr>
              <w:widowControl/>
              <w:spacing w:line="1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  <w:r w:rsidRPr="00540210">
              <w:rPr>
                <w:rFonts w:ascii="宋体" w:eastAsia="宋体" w:hAnsi="宋体" w:cs="宋体"/>
                <w:b/>
                <w:bCs/>
                <w:color w:val="333333"/>
                <w:kern w:val="0"/>
                <w:sz w:val="16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0210" w:rsidRPr="00540210" w:rsidRDefault="00540210" w:rsidP="00540210">
            <w:pPr>
              <w:widowControl/>
              <w:spacing w:line="1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  <w:r w:rsidRPr="00540210">
              <w:rPr>
                <w:rFonts w:ascii="宋体" w:eastAsia="宋体" w:hAnsi="宋体" w:cs="宋体"/>
                <w:b/>
                <w:bCs/>
                <w:color w:val="333333"/>
                <w:kern w:val="0"/>
                <w:sz w:val="16"/>
              </w:rPr>
              <w:t>姓 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0210" w:rsidRPr="00540210" w:rsidRDefault="00540210" w:rsidP="00540210">
            <w:pPr>
              <w:widowControl/>
              <w:spacing w:line="1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  <w:r w:rsidRPr="00540210">
              <w:rPr>
                <w:rFonts w:ascii="宋体" w:eastAsia="宋体" w:hAnsi="宋体" w:cs="宋体"/>
                <w:b/>
                <w:bCs/>
                <w:color w:val="333333"/>
                <w:kern w:val="0"/>
                <w:sz w:val="16"/>
              </w:rPr>
              <w:t>性别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0210" w:rsidRPr="00540210" w:rsidRDefault="00540210" w:rsidP="00540210">
            <w:pPr>
              <w:widowControl/>
              <w:spacing w:line="1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  <w:r w:rsidRPr="00540210">
              <w:rPr>
                <w:rFonts w:ascii="宋体" w:eastAsia="宋体" w:hAnsi="宋体" w:cs="宋体"/>
                <w:b/>
                <w:bCs/>
                <w:color w:val="333333"/>
                <w:kern w:val="0"/>
                <w:sz w:val="16"/>
              </w:rPr>
              <w:t>拟录用岗位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0210" w:rsidRPr="00540210" w:rsidRDefault="00540210" w:rsidP="00540210">
            <w:pPr>
              <w:widowControl/>
              <w:spacing w:line="1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  <w:r w:rsidRPr="00540210">
              <w:rPr>
                <w:rFonts w:ascii="宋体" w:eastAsia="宋体" w:hAnsi="宋体" w:cs="宋体"/>
                <w:b/>
                <w:bCs/>
                <w:color w:val="333333"/>
                <w:kern w:val="0"/>
                <w:sz w:val="16"/>
              </w:rPr>
              <w:t>主管部门</w:t>
            </w:r>
          </w:p>
        </w:tc>
      </w:tr>
      <w:tr w:rsidR="00540210" w:rsidRPr="0054021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0210" w:rsidRPr="00540210" w:rsidRDefault="00540210" w:rsidP="00540210">
            <w:pPr>
              <w:widowControl/>
              <w:spacing w:line="1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  <w:r w:rsidRPr="00540210"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0210" w:rsidRPr="00540210" w:rsidRDefault="00540210" w:rsidP="00540210">
            <w:pPr>
              <w:widowControl/>
              <w:spacing w:line="1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  <w:r w:rsidRPr="00540210"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  <w:t>仇燕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0210" w:rsidRPr="00540210" w:rsidRDefault="00540210" w:rsidP="00540210">
            <w:pPr>
              <w:widowControl/>
              <w:spacing w:line="1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  <w:r w:rsidRPr="00540210"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0210" w:rsidRPr="00540210" w:rsidRDefault="00540210" w:rsidP="00540210">
            <w:pPr>
              <w:widowControl/>
              <w:spacing w:line="1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  <w:r w:rsidRPr="00540210"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  <w:t>内科医师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0210" w:rsidRPr="00540210" w:rsidRDefault="00540210" w:rsidP="00540210">
            <w:pPr>
              <w:widowControl/>
              <w:spacing w:line="1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  <w:r w:rsidRPr="00540210"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  <w:t>上海市卫生和计划生育委员会</w:t>
            </w:r>
          </w:p>
        </w:tc>
      </w:tr>
      <w:tr w:rsidR="00540210" w:rsidRPr="0054021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0210" w:rsidRPr="00540210" w:rsidRDefault="00540210" w:rsidP="00540210">
            <w:pPr>
              <w:widowControl/>
              <w:spacing w:line="1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  <w:r w:rsidRPr="00540210"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0210" w:rsidRPr="00540210" w:rsidRDefault="00540210" w:rsidP="00540210">
            <w:pPr>
              <w:widowControl/>
              <w:spacing w:line="1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  <w:r w:rsidRPr="00540210"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  <w:t>张希璘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0210" w:rsidRPr="00540210" w:rsidRDefault="00540210" w:rsidP="00540210">
            <w:pPr>
              <w:widowControl/>
              <w:spacing w:line="1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  <w:r w:rsidRPr="00540210"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0210" w:rsidRPr="00540210" w:rsidRDefault="00540210" w:rsidP="00540210">
            <w:pPr>
              <w:widowControl/>
              <w:spacing w:line="1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  <w:r w:rsidRPr="00540210"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  <w:t>超声医师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0210" w:rsidRPr="00540210" w:rsidRDefault="00540210" w:rsidP="00540210">
            <w:pPr>
              <w:widowControl/>
              <w:spacing w:line="1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  <w:r w:rsidRPr="00540210"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  <w:t>上海市卫生和计划生育委员会</w:t>
            </w:r>
          </w:p>
        </w:tc>
      </w:tr>
      <w:tr w:rsidR="00540210" w:rsidRPr="0054021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0210" w:rsidRPr="00540210" w:rsidRDefault="00540210" w:rsidP="00540210">
            <w:pPr>
              <w:widowControl/>
              <w:spacing w:line="1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  <w:r w:rsidRPr="00540210"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0210" w:rsidRPr="00540210" w:rsidRDefault="00540210" w:rsidP="00540210">
            <w:pPr>
              <w:widowControl/>
              <w:spacing w:line="1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  <w:r w:rsidRPr="00540210"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  <w:t>瞿明月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0210" w:rsidRPr="00540210" w:rsidRDefault="00540210" w:rsidP="00540210">
            <w:pPr>
              <w:widowControl/>
              <w:spacing w:line="1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  <w:r w:rsidRPr="00540210"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0210" w:rsidRPr="00540210" w:rsidRDefault="00540210" w:rsidP="00540210">
            <w:pPr>
              <w:widowControl/>
              <w:spacing w:line="1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  <w:r w:rsidRPr="00540210"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  <w:t>放射医师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0210" w:rsidRPr="00540210" w:rsidRDefault="00540210" w:rsidP="00540210">
            <w:pPr>
              <w:widowControl/>
              <w:spacing w:line="1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  <w:r w:rsidRPr="00540210"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  <w:t>上海市卫生和计划生育委员会</w:t>
            </w:r>
          </w:p>
        </w:tc>
      </w:tr>
      <w:tr w:rsidR="00540210" w:rsidRPr="00540210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0210" w:rsidRPr="00540210" w:rsidRDefault="00540210" w:rsidP="00540210">
            <w:pPr>
              <w:widowControl/>
              <w:spacing w:line="1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  <w:r w:rsidRPr="00540210"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0210" w:rsidRPr="00540210" w:rsidRDefault="00540210" w:rsidP="00540210">
            <w:pPr>
              <w:widowControl/>
              <w:spacing w:line="1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  <w:r w:rsidRPr="00540210"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  <w:t>盖丽星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0210" w:rsidRPr="00540210" w:rsidRDefault="00540210" w:rsidP="00540210">
            <w:pPr>
              <w:widowControl/>
              <w:spacing w:line="1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  <w:r w:rsidRPr="00540210"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  <w:t>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0210" w:rsidRPr="00540210" w:rsidRDefault="00540210" w:rsidP="00540210">
            <w:pPr>
              <w:widowControl/>
              <w:spacing w:line="1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  <w:r w:rsidRPr="00540210"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  <w:t>放射技师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40210" w:rsidRPr="00540210" w:rsidRDefault="00540210" w:rsidP="00540210">
            <w:pPr>
              <w:widowControl/>
              <w:spacing w:line="180" w:lineRule="atLeast"/>
              <w:jc w:val="center"/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</w:pPr>
            <w:r w:rsidRPr="00540210">
              <w:rPr>
                <w:rFonts w:ascii="宋体" w:eastAsia="宋体" w:hAnsi="宋体" w:cs="宋体"/>
                <w:color w:val="333333"/>
                <w:kern w:val="0"/>
                <w:sz w:val="16"/>
                <w:szCs w:val="16"/>
              </w:rPr>
              <w:t>上海市卫生和计划生育委员会</w:t>
            </w:r>
          </w:p>
        </w:tc>
      </w:tr>
    </w:tbl>
    <w:p w:rsidR="00314151" w:rsidRPr="00540210" w:rsidRDefault="00314151"/>
    <w:sectPr w:rsidR="00314151" w:rsidRPr="005402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4151" w:rsidRDefault="00314151" w:rsidP="00540210">
      <w:r>
        <w:separator/>
      </w:r>
    </w:p>
  </w:endnote>
  <w:endnote w:type="continuationSeparator" w:id="1">
    <w:p w:rsidR="00314151" w:rsidRDefault="00314151" w:rsidP="005402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4151" w:rsidRDefault="00314151" w:rsidP="00540210">
      <w:r>
        <w:separator/>
      </w:r>
    </w:p>
  </w:footnote>
  <w:footnote w:type="continuationSeparator" w:id="1">
    <w:p w:rsidR="00314151" w:rsidRDefault="00314151" w:rsidP="0054021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0210"/>
    <w:rsid w:val="00314151"/>
    <w:rsid w:val="005402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402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4021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402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40210"/>
    <w:rPr>
      <w:sz w:val="18"/>
      <w:szCs w:val="18"/>
    </w:rPr>
  </w:style>
  <w:style w:type="character" w:styleId="a5">
    <w:name w:val="Strong"/>
    <w:basedOn w:val="a0"/>
    <w:uiPriority w:val="22"/>
    <w:qFormat/>
    <w:rsid w:val="0054021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114</Characters>
  <Application>Microsoft Office Word</Application>
  <DocSecurity>0</DocSecurity>
  <Lines>1</Lines>
  <Paragraphs>1</Paragraphs>
  <ScaleCrop>false</ScaleCrop>
  <Company>china</Company>
  <LinksUpToDate>false</LinksUpToDate>
  <CharactersWithSpaces>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2018-05-15T08:08:00Z</dcterms:created>
  <dcterms:modified xsi:type="dcterms:W3CDTF">2018-05-15T08:08:00Z</dcterms:modified>
</cp:coreProperties>
</file>