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039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5"/>
        <w:gridCol w:w="2917"/>
        <w:gridCol w:w="625"/>
        <w:gridCol w:w="901"/>
        <w:gridCol w:w="2391"/>
        <w:gridCol w:w="1126"/>
        <w:gridCol w:w="963"/>
        <w:gridCol w:w="100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0399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宋体" w:hAnsi="宋体" w:eastAsia="宋体" w:cs="宋体"/>
                <w:caps w:val="0"/>
                <w:spacing w:val="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2017年</w:t>
            </w:r>
            <w:bookmarkEnd w:id="0"/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大兴区卫生计生委第三批部分事业单位公开招聘工作人员笔试成绩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2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代码</w:t>
            </w:r>
          </w:p>
        </w:tc>
        <w:tc>
          <w:tcPr>
            <w:tcW w:w="9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拟聘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报名岗位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是否进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1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大兴区人民医院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负责麻醉 科麻醉工作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20171001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负责麻醉 科麻醉工作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20171002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负责肾内科诊疗工作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20172003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负责ICU病区护理工作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20173004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负责ICU病区护理工作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20173005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负责急救中心护理工作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20173006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负责急诊护理工作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20173008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负责急诊护理工作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20173011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负责急诊护理工作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20173010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负责急诊护理工作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20173007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负责急诊护理工作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20173009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负责妇产病区护理工作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20173012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负责儿科病区护理工作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20173015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负责儿科病区护理工作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20173014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负责儿科病区护理工作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20173013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负责内科病区护理工作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20173021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负责内科病区护理工作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20173018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负责内科病区护理工作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20173016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负责内科病区护理工作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20173017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负责内科病区护理工作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20173022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负责内科病区护理工作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20173020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负责内科病区护理工作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20173023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负责内科病区护理工作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20173019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负责内科病区护理工作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20173024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负责外科病区护理工作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20173027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负责外科病区护理工作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20173025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负责外科病区护理工作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20173028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负责外科病区护理工作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20173029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负责外科病区护理工作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20173026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91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大兴区中西医结合医院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负责神经内科诊疗工作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20174076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负责门诊护理工作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20173030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91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大兴区中医医院</w:t>
            </w:r>
          </w:p>
        </w:tc>
        <w:tc>
          <w:tcPr>
            <w:tcW w:w="62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20173049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20173041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20173039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20173044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20173032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20173040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20173045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20173046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20173048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20173035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20173037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20173031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20173033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20173034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20173042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20173043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20173036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20173038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20173047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91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大兴区礼贤镇中心卫生院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负责医学检验技术工作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20175077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20173050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20173051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20173055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20173056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20173058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20173057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20173061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20173054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20173059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20173053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20173052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20173060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大兴区亦庄医院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9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负责内科护理工作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20173062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9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大兴区兴丰街道社区卫生服务中心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9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负责社区护理相关工作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20173063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91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大兴区青云店镇中心卫生院</w:t>
            </w:r>
          </w:p>
        </w:tc>
        <w:tc>
          <w:tcPr>
            <w:tcW w:w="62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9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20173067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20173064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20173066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20173069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20173071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20173068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20173065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20173070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91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大兴区长子营中心卫生院</w:t>
            </w:r>
          </w:p>
        </w:tc>
        <w:tc>
          <w:tcPr>
            <w:tcW w:w="62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9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负责护理相关工作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20173073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负责护理相关工作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20173072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91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大兴区采育镇中心卫生院</w:t>
            </w:r>
          </w:p>
        </w:tc>
        <w:tc>
          <w:tcPr>
            <w:tcW w:w="62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9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20173074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4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9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9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2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负责临床护理工作</w:t>
            </w:r>
          </w:p>
        </w:tc>
        <w:tc>
          <w:tcPr>
            <w:tcW w:w="11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20173075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  <w:t> 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57160"/>
    <w:rsid w:val="324571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2017-12-11T07:08:00Z</dcterms:created>
  <dc:creator>ASUS</dc:creator>
  <cp:lastModifiedBy>ASUS</cp:lastModifiedBy>
  <dcterms:modified xsi:type="dcterms:W3CDTF">2017-12-11T07:08:59Z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