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Style w:val="3"/>
        <w:tblpPr w:leftFromText="180" w:rightFromText="180" w:vertAnchor="page" w:horzAnchor="page" w:tblpX="1518" w:tblpY="1428"/>
        <w:tblOverlap w:val="never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4"/>
        <w:gridCol w:w="1050"/>
        <w:gridCol w:w="715"/>
        <w:gridCol w:w="246"/>
        <w:gridCol w:w="635"/>
        <w:gridCol w:w="173"/>
        <w:gridCol w:w="1032"/>
        <w:gridCol w:w="124"/>
        <w:gridCol w:w="1024"/>
        <w:gridCol w:w="356"/>
        <w:gridCol w:w="19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918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叶县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201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7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年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  <w:lang w:eastAsia="zh-CN"/>
              </w:rPr>
              <w:t>招聘特岗全科医生</w:t>
            </w:r>
            <w:r>
              <w:rPr>
                <w:rFonts w:hint="eastAsia" w:ascii="宋体" w:hAnsi="宋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执业类别</w:t>
            </w: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3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执业医师取得时间：</w:t>
            </w:r>
          </w:p>
        </w:tc>
        <w:tc>
          <w:tcPr>
            <w:tcW w:w="19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近期免冠照片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全科医师证取得时间</w:t>
            </w:r>
          </w:p>
        </w:tc>
        <w:tc>
          <w:tcPr>
            <w:tcW w:w="20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3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规培时间：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姓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名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8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出生年月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535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spacing w:val="-20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家庭住址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2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3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  <w:t>毕业院校</w:t>
            </w:r>
          </w:p>
        </w:tc>
        <w:tc>
          <w:tcPr>
            <w:tcW w:w="385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bCs/>
                <w:spacing w:val="-20"/>
                <w:kern w:val="0"/>
                <w:sz w:val="24"/>
              </w:rPr>
            </w:pPr>
          </w:p>
        </w:tc>
        <w:tc>
          <w:tcPr>
            <w:tcW w:w="1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2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6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20"/>
                <w:kern w:val="0"/>
                <w:sz w:val="24"/>
                <w:lang w:eastAsia="zh-CN"/>
              </w:rPr>
              <w:t>个人简历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　 </w:t>
            </w:r>
          </w:p>
          <w:p>
            <w:pPr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承诺书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本报名表所填写的信息准确无误,所提交的证件、资料和照片真实有效。若有虚假，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eastAsia="zh-CN"/>
              </w:rPr>
              <w:t>所产生的一切后果由本人承担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。</w:t>
            </w:r>
          </w:p>
          <w:p>
            <w:pPr>
              <w:widowControl/>
              <w:ind w:firstLine="360" w:firstLineChars="150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                           </w:t>
            </w:r>
          </w:p>
          <w:p>
            <w:pPr>
              <w:ind w:right="480" w:firstLine="3240" w:firstLineChars="1350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  <w:p>
            <w:pPr>
              <w:ind w:right="480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本人（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日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资格审核意见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 w:val="0"/>
              <w:ind w:right="480"/>
              <w:jc w:val="both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审核人（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签字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: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</w:t>
            </w:r>
          </w:p>
          <w:p>
            <w:pPr>
              <w:widowControl/>
              <w:wordWrap w:val="0"/>
              <w:ind w:right="480"/>
              <w:jc w:val="both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月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日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备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注</w:t>
            </w:r>
          </w:p>
        </w:tc>
        <w:tc>
          <w:tcPr>
            <w:tcW w:w="73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18" w:lineRule="atLeast"/>
              <w:textAlignment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1、本表</w:t>
            </w:r>
            <w:r>
              <w:rPr>
                <w:rFonts w:hint="eastAsia" w:eastAsia="仿宋_GB2312"/>
                <w:b/>
                <w:bCs/>
                <w:color w:val="000000"/>
                <w:sz w:val="24"/>
                <w:szCs w:val="24"/>
                <w:lang w:eastAsia="zh-CN"/>
              </w:rPr>
              <w:t>一式两份</w:t>
            </w: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；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sz w:val="24"/>
                <w:szCs w:val="24"/>
              </w:rPr>
              <w:t>2、手机保证24小时开机。</w:t>
            </w:r>
          </w:p>
        </w:tc>
      </w:tr>
    </w:tbl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Black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altName w:val="Arial Black"/>
    <w:panose1 w:val="020B0604020202020204"/>
    <w:charset w:val="01"/>
    <w:family w:val="decorative"/>
    <w:pitch w:val="default"/>
    <w:sig w:usb0="00000000" w:usb1="00000000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 Black">
    <w:panose1 w:val="020B0A04020102020204"/>
    <w:charset w:val="01"/>
    <w:family w:val="swiss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8B5DD7"/>
    <w:rsid w:val="16966935"/>
    <w:rsid w:val="1C7D5DDE"/>
    <w:rsid w:val="1E786FA3"/>
    <w:rsid w:val="222A2734"/>
    <w:rsid w:val="24F13F3D"/>
    <w:rsid w:val="35AD1237"/>
    <w:rsid w:val="41784408"/>
    <w:rsid w:val="46503EA6"/>
    <w:rsid w:val="4BED13A4"/>
    <w:rsid w:val="51273F52"/>
    <w:rsid w:val="554902EB"/>
    <w:rsid w:val="64C9260F"/>
    <w:rsid w:val="65546794"/>
    <w:rsid w:val="6CE97F25"/>
    <w:rsid w:val="6EBC4FD5"/>
    <w:rsid w:val="7EE334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61</Words>
  <Characters>351</Characters>
  <Lines>2</Lines>
  <Paragraphs>1</Paragraphs>
  <ScaleCrop>false</ScaleCrop>
  <LinksUpToDate>false</LinksUpToDate>
  <CharactersWithSpaces>411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2013-12-27T03:24:00Z</dcterms:created>
  <dc:creator>微软用户</dc:creator>
  <cp:lastModifiedBy>Administrator</cp:lastModifiedBy>
  <cp:lastPrinted>2016-06-25T06:37:00Z</cp:lastPrinted>
  <dcterms:modified xsi:type="dcterms:W3CDTF">2017-06-26T00:50:01Z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